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A66" w:rsidRPr="00D20A66" w:rsidRDefault="00D20A66" w:rsidP="00D20A66">
      <w:pPr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sz w:val="26"/>
          <w:szCs w:val="26"/>
        </w:rPr>
        <w:t>Приложение 2</w:t>
      </w:r>
    </w:p>
    <w:p w:rsidR="00D20A66" w:rsidRPr="00D20A66" w:rsidRDefault="00D20A66" w:rsidP="00D20A6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D20A66" w:rsidRPr="00D20A66" w:rsidRDefault="00D20A66" w:rsidP="00D20A66">
      <w:pPr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sz w:val="26"/>
          <w:szCs w:val="26"/>
        </w:rPr>
        <w:t>УТВЕРЖДЕН</w:t>
      </w:r>
    </w:p>
    <w:p w:rsidR="00D20A66" w:rsidRPr="00D20A66" w:rsidRDefault="00D20A66" w:rsidP="00D20A66">
      <w:pPr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sz w:val="26"/>
          <w:szCs w:val="26"/>
        </w:rPr>
        <w:t>постановлением администрации муниципального образования Динской район</w:t>
      </w:r>
    </w:p>
    <w:p w:rsidR="00D20A66" w:rsidRPr="00D20A66" w:rsidRDefault="00D20A66" w:rsidP="00D20A66">
      <w:pPr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sz w:val="26"/>
          <w:szCs w:val="26"/>
        </w:rPr>
        <w:t>от________________№_______</w:t>
      </w:r>
    </w:p>
    <w:p w:rsidR="00D20A66" w:rsidRPr="00D20A66" w:rsidRDefault="00D20A66" w:rsidP="00D20A6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D20A66" w:rsidRPr="00D20A66" w:rsidRDefault="00D20A66" w:rsidP="00D20A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 xml:space="preserve">ПЕРЕЧЕНЬ </w:t>
      </w:r>
    </w:p>
    <w:p w:rsidR="00D20A66" w:rsidRPr="00D20A66" w:rsidRDefault="00D20A66" w:rsidP="00D20A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 xml:space="preserve">предприятий и организаций, расположенных </w:t>
      </w:r>
    </w:p>
    <w:p w:rsidR="00D20A66" w:rsidRPr="00D20A66" w:rsidRDefault="00D20A66" w:rsidP="00D20A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 xml:space="preserve">на территории муниципального образования Динской район, </w:t>
      </w:r>
    </w:p>
    <w:p w:rsidR="00D20A66" w:rsidRPr="00D20A66" w:rsidRDefault="00D20A66" w:rsidP="00D20A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 xml:space="preserve">с численностью работников более 100 человек, </w:t>
      </w:r>
    </w:p>
    <w:p w:rsidR="00D20A66" w:rsidRPr="00D20A66" w:rsidRDefault="00D20A66" w:rsidP="00D20A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 xml:space="preserve">для которых вводятся квоты для приема на работу граждан, </w:t>
      </w:r>
    </w:p>
    <w:p w:rsidR="00D20A66" w:rsidRPr="00D20A66" w:rsidRDefault="00D20A66" w:rsidP="00D20A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gramStart"/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>испытывающих</w:t>
      </w:r>
      <w:proofErr w:type="gramEnd"/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 xml:space="preserve"> трудности в поиске работы, </w:t>
      </w:r>
    </w:p>
    <w:p w:rsidR="00D20A66" w:rsidRPr="00D20A66" w:rsidRDefault="00D20A66" w:rsidP="00D20A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>з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а исключением инвалидов, на 2025</w:t>
      </w:r>
      <w:r w:rsidRPr="00D20A66">
        <w:rPr>
          <w:rFonts w:ascii="Times New Roman" w:eastAsia="Times New Roman" w:hAnsi="Times New Roman" w:cs="Times New Roman"/>
          <w:b/>
          <w:sz w:val="26"/>
          <w:szCs w:val="26"/>
        </w:rPr>
        <w:t xml:space="preserve"> год</w:t>
      </w:r>
    </w:p>
    <w:p w:rsidR="00714D47" w:rsidRPr="00714D47" w:rsidRDefault="00714D47" w:rsidP="0018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5670"/>
        <w:gridCol w:w="1134"/>
        <w:gridCol w:w="1984"/>
      </w:tblGrid>
      <w:tr w:rsidR="00730AED" w:rsidRPr="00714D47" w:rsidTr="00A62496">
        <w:trPr>
          <w:cantSplit/>
          <w:trHeight w:val="144"/>
        </w:trPr>
        <w:tc>
          <w:tcPr>
            <w:tcW w:w="851" w:type="dxa"/>
            <w:vMerge w:val="restart"/>
          </w:tcPr>
          <w:p w:rsidR="00730AED" w:rsidRPr="00D20A66" w:rsidRDefault="00730AED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70" w:type="dxa"/>
            <w:vMerge w:val="restart"/>
          </w:tcPr>
          <w:p w:rsidR="00730AED" w:rsidRPr="00D20A66" w:rsidRDefault="00730AED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работодателя</w:t>
            </w:r>
          </w:p>
        </w:tc>
        <w:tc>
          <w:tcPr>
            <w:tcW w:w="1134" w:type="dxa"/>
            <w:vMerge w:val="restart"/>
          </w:tcPr>
          <w:p w:rsidR="00730AED" w:rsidRPr="00D20A66" w:rsidRDefault="00730AED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</w:t>
            </w:r>
            <w:r w:rsidR="00A62496"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списочная</w:t>
            </w:r>
            <w:proofErr w:type="gramEnd"/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числен</w:t>
            </w:r>
            <w:r w:rsidR="00A62496"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ность</w:t>
            </w:r>
            <w:proofErr w:type="spellEnd"/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(чел.)</w:t>
            </w:r>
          </w:p>
        </w:tc>
        <w:tc>
          <w:tcPr>
            <w:tcW w:w="1984" w:type="dxa"/>
          </w:tcPr>
          <w:p w:rsidR="00730AED" w:rsidRPr="00D20A66" w:rsidRDefault="00730AED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Установленная квота, рабочих мест (ед.)</w:t>
            </w:r>
          </w:p>
        </w:tc>
      </w:tr>
      <w:tr w:rsidR="00730AED" w:rsidRPr="00714D47" w:rsidTr="00A62496">
        <w:trPr>
          <w:cantSplit/>
          <w:trHeight w:val="144"/>
        </w:trPr>
        <w:tc>
          <w:tcPr>
            <w:tcW w:w="851" w:type="dxa"/>
            <w:vMerge/>
          </w:tcPr>
          <w:p w:rsidR="00730AED" w:rsidRPr="00D20A66" w:rsidRDefault="00730AED" w:rsidP="00183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5670" w:type="dxa"/>
            <w:vMerge/>
          </w:tcPr>
          <w:p w:rsidR="00730AED" w:rsidRPr="00D20A66" w:rsidRDefault="00730AED" w:rsidP="00183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134" w:type="dxa"/>
            <w:vMerge/>
          </w:tcPr>
          <w:p w:rsidR="00730AED" w:rsidRPr="00D20A66" w:rsidRDefault="00730AED" w:rsidP="00183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984" w:type="dxa"/>
          </w:tcPr>
          <w:p w:rsidR="00730AED" w:rsidRPr="00D20A66" w:rsidRDefault="00730AED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Граждан, испытывающих трудности в поиске работы 3%</w:t>
            </w:r>
          </w:p>
        </w:tc>
      </w:tr>
      <w:tr w:rsidR="00730AED" w:rsidRPr="00714D47" w:rsidTr="00A62496">
        <w:trPr>
          <w:trHeight w:val="144"/>
        </w:trPr>
        <w:tc>
          <w:tcPr>
            <w:tcW w:w="851" w:type="dxa"/>
          </w:tcPr>
          <w:p w:rsidR="00730AED" w:rsidRPr="00D20A66" w:rsidRDefault="00226A8C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bookmarkStart w:id="0" w:name="_GoBack"/>
            <w:bookmarkEnd w:id="0"/>
            <w:r w:rsidR="00730AED"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</w:tcPr>
          <w:p w:rsidR="00730AED" w:rsidRPr="00D20A66" w:rsidRDefault="00730AED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730AED" w:rsidRPr="00D20A66" w:rsidRDefault="00730AED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730AED" w:rsidRPr="00D20A66" w:rsidRDefault="00730AED" w:rsidP="0018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144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Динской район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2330024645)</w:t>
            </w:r>
          </w:p>
        </w:tc>
        <w:tc>
          <w:tcPr>
            <w:tcW w:w="113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C6B8A" w:rsidRPr="00D20A66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4207" w:rsidRPr="00714D47" w:rsidTr="00A62496">
        <w:trPr>
          <w:trHeight w:val="144"/>
        </w:trPr>
        <w:tc>
          <w:tcPr>
            <w:tcW w:w="851" w:type="dxa"/>
          </w:tcPr>
          <w:p w:rsidR="00B20874" w:rsidRPr="00D20A66" w:rsidRDefault="00B20874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АО «Виктория 92»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2330018289)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4207" w:rsidRPr="00714D47" w:rsidTr="00A62496">
        <w:trPr>
          <w:trHeight w:val="144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АО «РСК»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7802445776)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144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АОУСОШ № 4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2330019469)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244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МАДОУ Детский сад № 66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2330021891)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МАОУ СОШ № 1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B20874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(ИНН 2330019437)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309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МАОУ СОШ № 2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2330019444)</w:t>
            </w:r>
          </w:p>
        </w:tc>
        <w:tc>
          <w:tcPr>
            <w:tcW w:w="113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МАОУ СОШ № 10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2330019518)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МАОУ СОШ № 29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2330019596)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4207" w:rsidRPr="00714D47" w:rsidTr="00A62496">
        <w:trPr>
          <w:trHeight w:val="239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МАОУ СОШ № 35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2330019638)</w:t>
            </w:r>
          </w:p>
        </w:tc>
        <w:tc>
          <w:tcPr>
            <w:tcW w:w="113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4207" w:rsidRPr="00714D47" w:rsidTr="00A62496">
        <w:trPr>
          <w:trHeight w:val="291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МАОУ СОШ № 15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2330025286)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984" w:type="dxa"/>
          </w:tcPr>
          <w:p w:rsidR="005D4207" w:rsidRPr="00D20A66" w:rsidRDefault="00973BDB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4207" w:rsidRPr="00714D47" w:rsidTr="00A62496">
        <w:trPr>
          <w:trHeight w:val="254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ГБУЗ « Динская ЦРБ» МЗ КК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2330020464)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1270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D07DA6" w:rsidRPr="00714D47" w:rsidTr="00D07DA6">
        <w:trPr>
          <w:trHeight w:val="303"/>
        </w:trPr>
        <w:tc>
          <w:tcPr>
            <w:tcW w:w="851" w:type="dxa"/>
          </w:tcPr>
          <w:p w:rsidR="00D07DA6" w:rsidRPr="00D07DA6" w:rsidRDefault="00D07DA6" w:rsidP="00D07D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7D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70" w:type="dxa"/>
          </w:tcPr>
          <w:p w:rsidR="00D07DA6" w:rsidRPr="00D07DA6" w:rsidRDefault="00D07DA6" w:rsidP="00D07D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7D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07DA6" w:rsidRPr="00D07DA6" w:rsidRDefault="00D07DA6" w:rsidP="00D07D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7D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D07DA6" w:rsidRPr="00D07DA6" w:rsidRDefault="00D07DA6" w:rsidP="00D07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7DA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ГБУ СО КК «Динской КЦСОН»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2330025335)</w:t>
            </w:r>
          </w:p>
        </w:tc>
        <w:tc>
          <w:tcPr>
            <w:tcW w:w="113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C6B8A" w:rsidRPr="00D20A66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5076A" w:rsidRPr="00714D47" w:rsidTr="00A62496">
        <w:trPr>
          <w:trHeight w:val="613"/>
        </w:trPr>
        <w:tc>
          <w:tcPr>
            <w:tcW w:w="851" w:type="dxa"/>
          </w:tcPr>
          <w:p w:rsidR="0045076A" w:rsidRPr="00D20A66" w:rsidRDefault="0045076A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45076A" w:rsidRPr="00D20A66" w:rsidRDefault="0045076A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ГКУ СО КК «Динской СРЦН»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2330026882)</w:t>
            </w:r>
          </w:p>
        </w:tc>
        <w:tc>
          <w:tcPr>
            <w:tcW w:w="1134" w:type="dxa"/>
          </w:tcPr>
          <w:p w:rsidR="0045076A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984" w:type="dxa"/>
          </w:tcPr>
          <w:p w:rsidR="0045076A" w:rsidRPr="00D20A66" w:rsidRDefault="00B20874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5D4207" w:rsidRP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Динской почтам</w:t>
            </w:r>
            <w:r w:rsidR="00CD1327" w:rsidRPr="00D20A6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УФПС по Краснодарскому краю 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B20874" w:rsidRPr="00D20A66">
              <w:rPr>
                <w:rFonts w:ascii="Times New Roman" w:hAnsi="Times New Roman" w:cs="Times New Roman"/>
                <w:sz w:val="24"/>
                <w:szCs w:val="24"/>
              </w:rPr>
              <w:t>ИНН 7724490000)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5D4207" w:rsidRP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АО «Краснодарский автоцентр 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Камаз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2330025470)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423CF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D4207" w:rsidRPr="00D20A66">
              <w:rPr>
                <w:rFonts w:ascii="Times New Roman" w:hAnsi="Times New Roman" w:cs="Times New Roman"/>
                <w:sz w:val="24"/>
                <w:szCs w:val="24"/>
              </w:rPr>
              <w:t>АО «МПК Динской»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3CF6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2308065011)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5D4207" w:rsidRP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ИП Коробка Григорий Николаевич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233003531578)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ОАО «Агроном»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2330018225)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«Агрофирма Луч»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2330024606)</w:t>
            </w:r>
          </w:p>
        </w:tc>
        <w:tc>
          <w:tcPr>
            <w:tcW w:w="113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C6B8A" w:rsidRPr="00D20A6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076A" w:rsidRPr="00714D47" w:rsidTr="00A62496">
        <w:trPr>
          <w:trHeight w:val="613"/>
        </w:trPr>
        <w:tc>
          <w:tcPr>
            <w:tcW w:w="851" w:type="dxa"/>
          </w:tcPr>
          <w:p w:rsidR="0045076A" w:rsidRPr="00D20A66" w:rsidRDefault="0045076A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45076A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«Агро-Рост»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076A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2373014521)</w:t>
            </w:r>
          </w:p>
        </w:tc>
        <w:tc>
          <w:tcPr>
            <w:tcW w:w="1134" w:type="dxa"/>
          </w:tcPr>
          <w:p w:rsidR="0045076A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984" w:type="dxa"/>
          </w:tcPr>
          <w:p w:rsidR="0045076A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ООО «Агрохолдинг 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Васюринский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2312281897)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A6249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Бондюэль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-Кубань»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2310060010)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C6B8A" w:rsidRPr="00714D47" w:rsidTr="00A62496">
        <w:trPr>
          <w:trHeight w:val="613"/>
        </w:trPr>
        <w:tc>
          <w:tcPr>
            <w:tcW w:w="851" w:type="dxa"/>
          </w:tcPr>
          <w:p w:rsidR="005C6B8A" w:rsidRPr="00D20A66" w:rsidRDefault="005C6B8A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«ДКБИ» </w:t>
            </w:r>
          </w:p>
          <w:p w:rsidR="005C6B8A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5C6B8A" w:rsidRPr="00D20A66">
              <w:rPr>
                <w:rFonts w:ascii="Times New Roman" w:hAnsi="Times New Roman" w:cs="Times New Roman"/>
                <w:sz w:val="24"/>
                <w:szCs w:val="24"/>
              </w:rPr>
              <w:t>ИНН 2373013278)</w:t>
            </w:r>
          </w:p>
        </w:tc>
        <w:tc>
          <w:tcPr>
            <w:tcW w:w="1134" w:type="dxa"/>
          </w:tcPr>
          <w:p w:rsidR="005C6B8A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984" w:type="dxa"/>
          </w:tcPr>
          <w:p w:rsidR="005C6B8A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ООО «Завод 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Югтрубпласт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2330032893)</w:t>
            </w:r>
          </w:p>
        </w:tc>
        <w:tc>
          <w:tcPr>
            <w:tcW w:w="113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C6B8A" w:rsidRPr="00D20A6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C6B8A"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СЗ «</w:t>
            </w: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ИСК 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Будмар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2310081363)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="00CD1327" w:rsidRPr="00D20A6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Компания </w:t>
            </w: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еталл </w:t>
            </w: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рофиль Юг</w:t>
            </w: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23CF6" w:rsidRPr="00D20A66">
              <w:rPr>
                <w:rFonts w:ascii="Times New Roman" w:hAnsi="Times New Roman" w:cs="Times New Roman"/>
                <w:sz w:val="24"/>
                <w:szCs w:val="24"/>
              </w:rPr>
              <w:t>ИНН 6102073665)</w:t>
            </w:r>
          </w:p>
        </w:tc>
        <w:tc>
          <w:tcPr>
            <w:tcW w:w="113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5C6B8A" w:rsidRPr="00D20A6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5076A" w:rsidRPr="00714D47" w:rsidTr="00A62496">
        <w:trPr>
          <w:trHeight w:val="613"/>
        </w:trPr>
        <w:tc>
          <w:tcPr>
            <w:tcW w:w="851" w:type="dxa"/>
          </w:tcPr>
          <w:p w:rsidR="0045076A" w:rsidRPr="00D20A66" w:rsidRDefault="0045076A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45076A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«Краснодарский компрессорный завод»</w:t>
            </w:r>
            <w:r w:rsidR="00BD14D9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076A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41E43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2311112293)</w:t>
            </w:r>
          </w:p>
        </w:tc>
        <w:tc>
          <w:tcPr>
            <w:tcW w:w="1134" w:type="dxa"/>
          </w:tcPr>
          <w:p w:rsidR="0045076A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984" w:type="dxa"/>
          </w:tcPr>
          <w:p w:rsidR="0045076A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«КСМК»</w:t>
            </w:r>
            <w:r w:rsid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2310124190)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Кубаньмельпродукт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</w:p>
          <w:p w:rsidR="005D4207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2330027371)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349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  <w:p w:rsidR="005D4207" w:rsidRPr="00D20A66" w:rsidRDefault="005D420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5076A" w:rsidRPr="00714D47" w:rsidTr="00A62496">
        <w:trPr>
          <w:trHeight w:val="613"/>
        </w:trPr>
        <w:tc>
          <w:tcPr>
            <w:tcW w:w="851" w:type="dxa"/>
          </w:tcPr>
          <w:p w:rsidR="0045076A" w:rsidRPr="00D20A66" w:rsidRDefault="0045076A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20A66" w:rsidRDefault="0045076A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«Кубанская степь»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076A" w:rsidRPr="00D20A66" w:rsidRDefault="00D20A6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2373011150)</w:t>
            </w:r>
          </w:p>
        </w:tc>
        <w:tc>
          <w:tcPr>
            <w:tcW w:w="1134" w:type="dxa"/>
          </w:tcPr>
          <w:p w:rsidR="0045076A" w:rsidRPr="00D20A66" w:rsidRDefault="0045076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C6B8A" w:rsidRPr="00D20A6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45076A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076A" w:rsidRPr="00714D47" w:rsidTr="00A62496">
        <w:trPr>
          <w:trHeight w:val="613"/>
        </w:trPr>
        <w:tc>
          <w:tcPr>
            <w:tcW w:w="851" w:type="dxa"/>
          </w:tcPr>
          <w:p w:rsidR="0045076A" w:rsidRPr="00D20A66" w:rsidRDefault="0045076A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45076A" w:rsidRPr="00D20A66" w:rsidRDefault="0045076A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«Новая сервисная компания»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D07DA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2311179322)</w:t>
            </w:r>
          </w:p>
        </w:tc>
        <w:tc>
          <w:tcPr>
            <w:tcW w:w="1134" w:type="dxa"/>
          </w:tcPr>
          <w:p w:rsidR="0045076A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984" w:type="dxa"/>
          </w:tcPr>
          <w:p w:rsidR="0045076A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07DA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ПКФ КРЕДО-С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7D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07DA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2330022800)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07DA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ООО «ТД Холдинг ОП 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Пластуновское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  <w:p w:rsidR="005D4207" w:rsidRDefault="00D07DA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2310057787)</w:t>
            </w:r>
          </w:p>
          <w:p w:rsidR="00D07DA6" w:rsidRPr="00D20A66" w:rsidRDefault="00D07DA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07DA6" w:rsidRPr="00714D47" w:rsidTr="00D07DA6">
        <w:trPr>
          <w:trHeight w:val="303"/>
        </w:trPr>
        <w:tc>
          <w:tcPr>
            <w:tcW w:w="851" w:type="dxa"/>
          </w:tcPr>
          <w:p w:rsidR="00D07DA6" w:rsidRPr="00D07DA6" w:rsidRDefault="00D07DA6" w:rsidP="00D07D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7D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70" w:type="dxa"/>
          </w:tcPr>
          <w:p w:rsidR="00D07DA6" w:rsidRPr="00D07DA6" w:rsidRDefault="00D07DA6" w:rsidP="00D07D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7D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07DA6" w:rsidRPr="00D07DA6" w:rsidRDefault="00D07DA6" w:rsidP="00D07D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7D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D07DA6" w:rsidRPr="00D07DA6" w:rsidRDefault="00D07DA6" w:rsidP="00D07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7DA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07DA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«Тепличный комплекс Зеленая линия»</w:t>
            </w:r>
            <w:r w:rsidR="00D07D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07DA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7826084060)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1064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C6B8A"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07DA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ООО ТК «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Мираторг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07DA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5009072150)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07DA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CD1327" w:rsidRPr="00D20A6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Ферратек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-Юг</w:t>
            </w:r>
            <w:r w:rsidR="00CD1327"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07DA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2311284976)</w:t>
            </w:r>
          </w:p>
        </w:tc>
        <w:tc>
          <w:tcPr>
            <w:tcW w:w="113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07DA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ОП ООО «ТД-Холдинг»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07DA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2310057787)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07DA6" w:rsidRDefault="005D4207" w:rsidP="00D07D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ПАО </w:t>
            </w:r>
            <w:r w:rsidR="00B0010C" w:rsidRPr="00D20A6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Племзавод</w:t>
            </w:r>
            <w:proofErr w:type="spellEnd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им </w:t>
            </w:r>
            <w:proofErr w:type="spellStart"/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В.И.Чапаева</w:t>
            </w:r>
            <w:proofErr w:type="spellEnd"/>
            <w:r w:rsidR="00B0010C" w:rsidRPr="00D20A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07DA6" w:rsidP="00D07D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2330025991)</w:t>
            </w:r>
          </w:p>
        </w:tc>
        <w:tc>
          <w:tcPr>
            <w:tcW w:w="113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9413C" w:rsidRPr="00D20A6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984" w:type="dxa"/>
          </w:tcPr>
          <w:p w:rsidR="005D4207" w:rsidRPr="00D20A66" w:rsidRDefault="00CD1327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5D4207" w:rsidRPr="00714D47" w:rsidTr="00A62496">
        <w:trPr>
          <w:trHeight w:val="613"/>
        </w:trPr>
        <w:tc>
          <w:tcPr>
            <w:tcW w:w="851" w:type="dxa"/>
          </w:tcPr>
          <w:p w:rsidR="005D4207" w:rsidRPr="00D20A66" w:rsidRDefault="005D4207" w:rsidP="00A62496">
            <w:pPr>
              <w:pStyle w:val="a3"/>
              <w:numPr>
                <w:ilvl w:val="0"/>
                <w:numId w:val="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D07DA6" w:rsidRDefault="005D4207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Филиал №1 АО </w:t>
            </w:r>
            <w:r w:rsidR="00973BDB" w:rsidRPr="00D20A66">
              <w:rPr>
                <w:rFonts w:ascii="Times New Roman" w:hAnsi="Times New Roman" w:cs="Times New Roman"/>
                <w:sz w:val="24"/>
                <w:szCs w:val="24"/>
              </w:rPr>
              <w:t>Газпром газораспределение Краснодар</w:t>
            </w:r>
            <w:r w:rsidR="00A62496" w:rsidRPr="00D20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4207" w:rsidRPr="00D20A66" w:rsidRDefault="00D07DA6" w:rsidP="00D20A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56BAC" w:rsidRPr="00D20A66">
              <w:rPr>
                <w:rFonts w:ascii="Times New Roman" w:hAnsi="Times New Roman" w:cs="Times New Roman"/>
                <w:sz w:val="24"/>
                <w:szCs w:val="24"/>
              </w:rPr>
              <w:t>ИНН 2308021656)</w:t>
            </w:r>
          </w:p>
        </w:tc>
        <w:tc>
          <w:tcPr>
            <w:tcW w:w="113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hAnsi="Times New Roman" w:cs="Times New Roman"/>
                <w:sz w:val="24"/>
                <w:szCs w:val="24"/>
              </w:rPr>
              <w:t>262</w:t>
            </w:r>
          </w:p>
        </w:tc>
        <w:tc>
          <w:tcPr>
            <w:tcW w:w="1984" w:type="dxa"/>
          </w:tcPr>
          <w:p w:rsidR="005D4207" w:rsidRPr="00D20A66" w:rsidRDefault="005C6B8A" w:rsidP="00D20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A6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714D47" w:rsidRDefault="00714D47" w:rsidP="00183B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E183D" w:rsidRDefault="003E183D" w:rsidP="00183B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E183D" w:rsidRPr="003E183D" w:rsidRDefault="003E183D" w:rsidP="00183B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183D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="00D07DA6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3E183D" w:rsidRPr="003E183D" w:rsidRDefault="003E183D" w:rsidP="00183B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183D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3E183D" w:rsidRPr="003E183D" w:rsidRDefault="001B61C9" w:rsidP="00183B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</w:t>
      </w:r>
      <w:r w:rsidR="003E183D" w:rsidRPr="003E183D">
        <w:rPr>
          <w:rFonts w:ascii="Times New Roman" w:hAnsi="Times New Roman" w:cs="Times New Roman"/>
          <w:sz w:val="28"/>
          <w:szCs w:val="28"/>
        </w:rPr>
        <w:t xml:space="preserve"> район                                                                                </w:t>
      </w:r>
      <w:r w:rsidR="003E183D">
        <w:rPr>
          <w:rFonts w:ascii="Times New Roman" w:hAnsi="Times New Roman" w:cs="Times New Roman"/>
          <w:sz w:val="28"/>
          <w:szCs w:val="28"/>
        </w:rPr>
        <w:t xml:space="preserve">  </w:t>
      </w:r>
      <w:r w:rsidR="003E183D" w:rsidRPr="003E183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07D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E183D" w:rsidRPr="003E183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E183D" w:rsidRPr="003E183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E183D" w:rsidRPr="003E183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Фисун</w:t>
      </w:r>
      <w:proofErr w:type="spellEnd"/>
    </w:p>
    <w:p w:rsidR="00183BC0" w:rsidRPr="003E183D" w:rsidRDefault="00183BC0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sectPr w:rsidR="00183BC0" w:rsidRPr="003E183D" w:rsidSect="007D0AB5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A66" w:rsidRDefault="00D20A66" w:rsidP="00714D47">
      <w:pPr>
        <w:spacing w:after="0" w:line="240" w:lineRule="auto"/>
      </w:pPr>
      <w:r>
        <w:separator/>
      </w:r>
    </w:p>
  </w:endnote>
  <w:endnote w:type="continuationSeparator" w:id="0">
    <w:p w:rsidR="00D20A66" w:rsidRDefault="00D20A66" w:rsidP="00714D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A66" w:rsidRDefault="00D20A66" w:rsidP="00714D47">
      <w:pPr>
        <w:spacing w:after="0" w:line="240" w:lineRule="auto"/>
      </w:pPr>
      <w:r>
        <w:separator/>
      </w:r>
    </w:p>
  </w:footnote>
  <w:footnote w:type="continuationSeparator" w:id="0">
    <w:p w:rsidR="00D20A66" w:rsidRDefault="00D20A66" w:rsidP="00714D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422954"/>
      <w:docPartObj>
        <w:docPartGallery w:val="Page Numbers (Top of Page)"/>
        <w:docPartUnique/>
      </w:docPartObj>
    </w:sdtPr>
    <w:sdtEndPr/>
    <w:sdtContent>
      <w:p w:rsidR="00D20A66" w:rsidRDefault="00D20A66">
        <w:pPr>
          <w:pStyle w:val="a4"/>
          <w:jc w:val="center"/>
        </w:pPr>
        <w:r w:rsidRPr="00714D47">
          <w:rPr>
            <w:rFonts w:ascii="Times New Roman" w:hAnsi="Times New Roman" w:cs="Times New Roman"/>
          </w:rPr>
          <w:fldChar w:fldCharType="begin"/>
        </w:r>
        <w:r w:rsidRPr="00714D47">
          <w:rPr>
            <w:rFonts w:ascii="Times New Roman" w:hAnsi="Times New Roman" w:cs="Times New Roman"/>
          </w:rPr>
          <w:instrText xml:space="preserve"> PAGE   \* MERGEFORMAT </w:instrText>
        </w:r>
        <w:r w:rsidRPr="00714D47">
          <w:rPr>
            <w:rFonts w:ascii="Times New Roman" w:hAnsi="Times New Roman" w:cs="Times New Roman"/>
          </w:rPr>
          <w:fldChar w:fldCharType="separate"/>
        </w:r>
        <w:r w:rsidR="00226A8C">
          <w:rPr>
            <w:rFonts w:ascii="Times New Roman" w:hAnsi="Times New Roman" w:cs="Times New Roman"/>
            <w:noProof/>
          </w:rPr>
          <w:t>2</w:t>
        </w:r>
        <w:r w:rsidRPr="00714D47">
          <w:rPr>
            <w:rFonts w:ascii="Times New Roman" w:hAnsi="Times New Roman" w:cs="Times New Roman"/>
          </w:rPr>
          <w:fldChar w:fldCharType="end"/>
        </w:r>
      </w:p>
    </w:sdtContent>
  </w:sdt>
  <w:p w:rsidR="00D20A66" w:rsidRDefault="00D20A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7AA9"/>
    <w:multiLevelType w:val="hybridMultilevel"/>
    <w:tmpl w:val="F978F9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654C2"/>
    <w:multiLevelType w:val="hybridMultilevel"/>
    <w:tmpl w:val="C63A324C"/>
    <w:lvl w:ilvl="0" w:tplc="BA94776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5C4F0B"/>
    <w:multiLevelType w:val="hybridMultilevel"/>
    <w:tmpl w:val="52CCD4D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D445D29"/>
    <w:multiLevelType w:val="hybridMultilevel"/>
    <w:tmpl w:val="C2D4EF5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D47"/>
    <w:rsid w:val="00005268"/>
    <w:rsid w:val="00006ABA"/>
    <w:rsid w:val="0005184F"/>
    <w:rsid w:val="000628A3"/>
    <w:rsid w:val="00070487"/>
    <w:rsid w:val="000736D1"/>
    <w:rsid w:val="00083228"/>
    <w:rsid w:val="00085E3E"/>
    <w:rsid w:val="000860B7"/>
    <w:rsid w:val="0009413C"/>
    <w:rsid w:val="000A0577"/>
    <w:rsid w:val="000A06BF"/>
    <w:rsid w:val="000A3999"/>
    <w:rsid w:val="000B0A8C"/>
    <w:rsid w:val="000B1F62"/>
    <w:rsid w:val="000B6545"/>
    <w:rsid w:val="000B6AC8"/>
    <w:rsid w:val="000B789D"/>
    <w:rsid w:val="000C0030"/>
    <w:rsid w:val="000C00CA"/>
    <w:rsid w:val="000C0A68"/>
    <w:rsid w:val="000C25F7"/>
    <w:rsid w:val="000D2EB9"/>
    <w:rsid w:val="000D7B0B"/>
    <w:rsid w:val="000E6463"/>
    <w:rsid w:val="000E6D4D"/>
    <w:rsid w:val="000F620B"/>
    <w:rsid w:val="001006FF"/>
    <w:rsid w:val="001058E3"/>
    <w:rsid w:val="00110658"/>
    <w:rsid w:val="00112325"/>
    <w:rsid w:val="00116BDA"/>
    <w:rsid w:val="00131352"/>
    <w:rsid w:val="00153B6C"/>
    <w:rsid w:val="00175538"/>
    <w:rsid w:val="00183BC0"/>
    <w:rsid w:val="00191879"/>
    <w:rsid w:val="00194E00"/>
    <w:rsid w:val="001962BF"/>
    <w:rsid w:val="001A3893"/>
    <w:rsid w:val="001A4C66"/>
    <w:rsid w:val="001B61C9"/>
    <w:rsid w:val="001B6CE9"/>
    <w:rsid w:val="001C24EA"/>
    <w:rsid w:val="001D6309"/>
    <w:rsid w:val="001E161E"/>
    <w:rsid w:val="001E6216"/>
    <w:rsid w:val="001E7334"/>
    <w:rsid w:val="001F5BE8"/>
    <w:rsid w:val="001F72A1"/>
    <w:rsid w:val="002033A1"/>
    <w:rsid w:val="00211349"/>
    <w:rsid w:val="00212CF0"/>
    <w:rsid w:val="00224395"/>
    <w:rsid w:val="00226A8C"/>
    <w:rsid w:val="00232139"/>
    <w:rsid w:val="00234A31"/>
    <w:rsid w:val="00235B86"/>
    <w:rsid w:val="002416CA"/>
    <w:rsid w:val="00252383"/>
    <w:rsid w:val="00296128"/>
    <w:rsid w:val="002E28CF"/>
    <w:rsid w:val="002F3529"/>
    <w:rsid w:val="002F51AD"/>
    <w:rsid w:val="00301383"/>
    <w:rsid w:val="00305B82"/>
    <w:rsid w:val="00306AB1"/>
    <w:rsid w:val="003252E9"/>
    <w:rsid w:val="003302F7"/>
    <w:rsid w:val="00344320"/>
    <w:rsid w:val="00351E5D"/>
    <w:rsid w:val="00352205"/>
    <w:rsid w:val="00352EA8"/>
    <w:rsid w:val="0037136E"/>
    <w:rsid w:val="00380277"/>
    <w:rsid w:val="00397B4F"/>
    <w:rsid w:val="003A1EE7"/>
    <w:rsid w:val="003A77F1"/>
    <w:rsid w:val="003B5510"/>
    <w:rsid w:val="003E183D"/>
    <w:rsid w:val="003E1A60"/>
    <w:rsid w:val="003E34EF"/>
    <w:rsid w:val="003E5FED"/>
    <w:rsid w:val="003F25AE"/>
    <w:rsid w:val="003F2AA6"/>
    <w:rsid w:val="0040543B"/>
    <w:rsid w:val="00417AA4"/>
    <w:rsid w:val="00423CF6"/>
    <w:rsid w:val="004270A3"/>
    <w:rsid w:val="00431CB5"/>
    <w:rsid w:val="004335E8"/>
    <w:rsid w:val="00441413"/>
    <w:rsid w:val="0045076A"/>
    <w:rsid w:val="00450F65"/>
    <w:rsid w:val="004569F0"/>
    <w:rsid w:val="00467119"/>
    <w:rsid w:val="00472377"/>
    <w:rsid w:val="004747DA"/>
    <w:rsid w:val="00476EA1"/>
    <w:rsid w:val="004820F1"/>
    <w:rsid w:val="004850AE"/>
    <w:rsid w:val="00495199"/>
    <w:rsid w:val="00497755"/>
    <w:rsid w:val="004A4FFA"/>
    <w:rsid w:val="004B1791"/>
    <w:rsid w:val="004B2436"/>
    <w:rsid w:val="004C63D9"/>
    <w:rsid w:val="004D3EB7"/>
    <w:rsid w:val="004E520F"/>
    <w:rsid w:val="004E6045"/>
    <w:rsid w:val="004F52B8"/>
    <w:rsid w:val="004F5B18"/>
    <w:rsid w:val="00510AF3"/>
    <w:rsid w:val="00523F5D"/>
    <w:rsid w:val="00534A73"/>
    <w:rsid w:val="005368C2"/>
    <w:rsid w:val="00543F97"/>
    <w:rsid w:val="00544762"/>
    <w:rsid w:val="00544CD4"/>
    <w:rsid w:val="00555C59"/>
    <w:rsid w:val="00555EEC"/>
    <w:rsid w:val="00574203"/>
    <w:rsid w:val="005746CD"/>
    <w:rsid w:val="00581A0C"/>
    <w:rsid w:val="00582B20"/>
    <w:rsid w:val="005B13FE"/>
    <w:rsid w:val="005C0360"/>
    <w:rsid w:val="005C6B8A"/>
    <w:rsid w:val="005D269D"/>
    <w:rsid w:val="005D4207"/>
    <w:rsid w:val="005E2A4C"/>
    <w:rsid w:val="005E3A16"/>
    <w:rsid w:val="005F2649"/>
    <w:rsid w:val="005F5873"/>
    <w:rsid w:val="00604203"/>
    <w:rsid w:val="0060670B"/>
    <w:rsid w:val="0061670D"/>
    <w:rsid w:val="006323FD"/>
    <w:rsid w:val="00647C34"/>
    <w:rsid w:val="006630EB"/>
    <w:rsid w:val="006644E7"/>
    <w:rsid w:val="0067014F"/>
    <w:rsid w:val="00674D6F"/>
    <w:rsid w:val="00676CC8"/>
    <w:rsid w:val="00693116"/>
    <w:rsid w:val="006934AC"/>
    <w:rsid w:val="006939A5"/>
    <w:rsid w:val="006961E2"/>
    <w:rsid w:val="006A327F"/>
    <w:rsid w:val="006A52C1"/>
    <w:rsid w:val="006C68F8"/>
    <w:rsid w:val="006D335F"/>
    <w:rsid w:val="006D611F"/>
    <w:rsid w:val="006D6CB5"/>
    <w:rsid w:val="006D7A8E"/>
    <w:rsid w:val="006F5F33"/>
    <w:rsid w:val="007021FB"/>
    <w:rsid w:val="007040C5"/>
    <w:rsid w:val="00714D47"/>
    <w:rsid w:val="007300D0"/>
    <w:rsid w:val="00730AED"/>
    <w:rsid w:val="00734341"/>
    <w:rsid w:val="00735F44"/>
    <w:rsid w:val="00741E43"/>
    <w:rsid w:val="00746466"/>
    <w:rsid w:val="00747BA6"/>
    <w:rsid w:val="0075392B"/>
    <w:rsid w:val="007560DD"/>
    <w:rsid w:val="007572ED"/>
    <w:rsid w:val="00767095"/>
    <w:rsid w:val="007926FF"/>
    <w:rsid w:val="007A053D"/>
    <w:rsid w:val="007A3BBC"/>
    <w:rsid w:val="007B3CEF"/>
    <w:rsid w:val="007B546A"/>
    <w:rsid w:val="007C3A32"/>
    <w:rsid w:val="007C5755"/>
    <w:rsid w:val="007D0AB5"/>
    <w:rsid w:val="007E1AFE"/>
    <w:rsid w:val="007F063C"/>
    <w:rsid w:val="007F3323"/>
    <w:rsid w:val="00822B31"/>
    <w:rsid w:val="00825F39"/>
    <w:rsid w:val="00837F4B"/>
    <w:rsid w:val="008417D7"/>
    <w:rsid w:val="0085389B"/>
    <w:rsid w:val="008611B1"/>
    <w:rsid w:val="00863703"/>
    <w:rsid w:val="008B480A"/>
    <w:rsid w:val="0090579E"/>
    <w:rsid w:val="009113AE"/>
    <w:rsid w:val="0091648A"/>
    <w:rsid w:val="00917047"/>
    <w:rsid w:val="009228C7"/>
    <w:rsid w:val="009233CC"/>
    <w:rsid w:val="00933B99"/>
    <w:rsid w:val="00937BAE"/>
    <w:rsid w:val="00941416"/>
    <w:rsid w:val="009426F6"/>
    <w:rsid w:val="00945A44"/>
    <w:rsid w:val="0094682E"/>
    <w:rsid w:val="00950746"/>
    <w:rsid w:val="00965A83"/>
    <w:rsid w:val="00973BDB"/>
    <w:rsid w:val="00976F1B"/>
    <w:rsid w:val="0097731F"/>
    <w:rsid w:val="00994708"/>
    <w:rsid w:val="00994F44"/>
    <w:rsid w:val="009A5A96"/>
    <w:rsid w:val="009A7AB2"/>
    <w:rsid w:val="009D1759"/>
    <w:rsid w:val="009D2626"/>
    <w:rsid w:val="009D2648"/>
    <w:rsid w:val="009D7889"/>
    <w:rsid w:val="009E2769"/>
    <w:rsid w:val="009E4546"/>
    <w:rsid w:val="009E617A"/>
    <w:rsid w:val="009F3949"/>
    <w:rsid w:val="009F3C97"/>
    <w:rsid w:val="009F4214"/>
    <w:rsid w:val="00A048BE"/>
    <w:rsid w:val="00A06AC4"/>
    <w:rsid w:val="00A14835"/>
    <w:rsid w:val="00A202FC"/>
    <w:rsid w:val="00A21A79"/>
    <w:rsid w:val="00A221CE"/>
    <w:rsid w:val="00A24A57"/>
    <w:rsid w:val="00A27220"/>
    <w:rsid w:val="00A3179B"/>
    <w:rsid w:val="00A42101"/>
    <w:rsid w:val="00A4549E"/>
    <w:rsid w:val="00A62496"/>
    <w:rsid w:val="00A7614C"/>
    <w:rsid w:val="00A77249"/>
    <w:rsid w:val="00A81E86"/>
    <w:rsid w:val="00A92235"/>
    <w:rsid w:val="00A963E3"/>
    <w:rsid w:val="00AA3D2F"/>
    <w:rsid w:val="00AA5C84"/>
    <w:rsid w:val="00AB3168"/>
    <w:rsid w:val="00AD3431"/>
    <w:rsid w:val="00AE460A"/>
    <w:rsid w:val="00AE6B07"/>
    <w:rsid w:val="00B0010C"/>
    <w:rsid w:val="00B079AC"/>
    <w:rsid w:val="00B20874"/>
    <w:rsid w:val="00B26E2F"/>
    <w:rsid w:val="00B31194"/>
    <w:rsid w:val="00B41B6A"/>
    <w:rsid w:val="00B440E8"/>
    <w:rsid w:val="00B46A57"/>
    <w:rsid w:val="00B52962"/>
    <w:rsid w:val="00B53AFE"/>
    <w:rsid w:val="00B63CAF"/>
    <w:rsid w:val="00B64093"/>
    <w:rsid w:val="00B656C6"/>
    <w:rsid w:val="00B65DA0"/>
    <w:rsid w:val="00B66E69"/>
    <w:rsid w:val="00B71115"/>
    <w:rsid w:val="00B91498"/>
    <w:rsid w:val="00BC0862"/>
    <w:rsid w:val="00BD0260"/>
    <w:rsid w:val="00BD14D9"/>
    <w:rsid w:val="00BD4A15"/>
    <w:rsid w:val="00BE1085"/>
    <w:rsid w:val="00BF42CA"/>
    <w:rsid w:val="00BF6C2A"/>
    <w:rsid w:val="00C059B9"/>
    <w:rsid w:val="00C2075C"/>
    <w:rsid w:val="00C343EB"/>
    <w:rsid w:val="00C4486B"/>
    <w:rsid w:val="00C5126B"/>
    <w:rsid w:val="00C53664"/>
    <w:rsid w:val="00C536A0"/>
    <w:rsid w:val="00C53900"/>
    <w:rsid w:val="00C56CD1"/>
    <w:rsid w:val="00C60DBE"/>
    <w:rsid w:val="00C63DAA"/>
    <w:rsid w:val="00C71C7A"/>
    <w:rsid w:val="00C75CCD"/>
    <w:rsid w:val="00C83448"/>
    <w:rsid w:val="00C94D00"/>
    <w:rsid w:val="00CA3210"/>
    <w:rsid w:val="00CA4525"/>
    <w:rsid w:val="00CC0C35"/>
    <w:rsid w:val="00CC5D34"/>
    <w:rsid w:val="00CC753A"/>
    <w:rsid w:val="00CD1327"/>
    <w:rsid w:val="00CD15B2"/>
    <w:rsid w:val="00CD5CA4"/>
    <w:rsid w:val="00D07DA6"/>
    <w:rsid w:val="00D12A17"/>
    <w:rsid w:val="00D173D4"/>
    <w:rsid w:val="00D20A66"/>
    <w:rsid w:val="00D24DD4"/>
    <w:rsid w:val="00D26C3C"/>
    <w:rsid w:val="00D33406"/>
    <w:rsid w:val="00D34269"/>
    <w:rsid w:val="00D4773C"/>
    <w:rsid w:val="00D71144"/>
    <w:rsid w:val="00D80D59"/>
    <w:rsid w:val="00D87D22"/>
    <w:rsid w:val="00D9514D"/>
    <w:rsid w:val="00DA7A15"/>
    <w:rsid w:val="00DB03FA"/>
    <w:rsid w:val="00DB3227"/>
    <w:rsid w:val="00DC0546"/>
    <w:rsid w:val="00DC0B0B"/>
    <w:rsid w:val="00DC262C"/>
    <w:rsid w:val="00DC3A77"/>
    <w:rsid w:val="00DD1627"/>
    <w:rsid w:val="00DD39D2"/>
    <w:rsid w:val="00DD602C"/>
    <w:rsid w:val="00DE529C"/>
    <w:rsid w:val="00E02383"/>
    <w:rsid w:val="00E27987"/>
    <w:rsid w:val="00E40AB2"/>
    <w:rsid w:val="00E66A55"/>
    <w:rsid w:val="00E67156"/>
    <w:rsid w:val="00E91A31"/>
    <w:rsid w:val="00E93355"/>
    <w:rsid w:val="00EA2BBB"/>
    <w:rsid w:val="00EB319F"/>
    <w:rsid w:val="00ED1A4F"/>
    <w:rsid w:val="00ED2374"/>
    <w:rsid w:val="00ED34A2"/>
    <w:rsid w:val="00EE465C"/>
    <w:rsid w:val="00EE6833"/>
    <w:rsid w:val="00EF77E0"/>
    <w:rsid w:val="00F00E27"/>
    <w:rsid w:val="00F16BB6"/>
    <w:rsid w:val="00F1712D"/>
    <w:rsid w:val="00F21EBA"/>
    <w:rsid w:val="00F27534"/>
    <w:rsid w:val="00F310E0"/>
    <w:rsid w:val="00F400E1"/>
    <w:rsid w:val="00F45C4B"/>
    <w:rsid w:val="00F522D4"/>
    <w:rsid w:val="00F56BAC"/>
    <w:rsid w:val="00F82107"/>
    <w:rsid w:val="00F9207C"/>
    <w:rsid w:val="00F94D25"/>
    <w:rsid w:val="00FA159E"/>
    <w:rsid w:val="00FA39DA"/>
    <w:rsid w:val="00FA5239"/>
    <w:rsid w:val="00FB3606"/>
    <w:rsid w:val="00FB5E97"/>
    <w:rsid w:val="00FB68AE"/>
    <w:rsid w:val="00FB6D08"/>
    <w:rsid w:val="00FC6B2B"/>
    <w:rsid w:val="00FD3027"/>
    <w:rsid w:val="00FE31B5"/>
    <w:rsid w:val="00FE4127"/>
    <w:rsid w:val="00FE5E00"/>
    <w:rsid w:val="00FF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4D4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714D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4D47"/>
  </w:style>
  <w:style w:type="paragraph" w:styleId="a6">
    <w:name w:val="footer"/>
    <w:basedOn w:val="a"/>
    <w:link w:val="a7"/>
    <w:uiPriority w:val="99"/>
    <w:semiHidden/>
    <w:unhideWhenUsed/>
    <w:rsid w:val="00714D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14D47"/>
  </w:style>
  <w:style w:type="paragraph" w:styleId="a8">
    <w:name w:val="Balloon Text"/>
    <w:basedOn w:val="a"/>
    <w:link w:val="a9"/>
    <w:uiPriority w:val="99"/>
    <w:semiHidden/>
    <w:unhideWhenUsed/>
    <w:rsid w:val="004335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35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4D4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714D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4D47"/>
  </w:style>
  <w:style w:type="paragraph" w:styleId="a6">
    <w:name w:val="footer"/>
    <w:basedOn w:val="a"/>
    <w:link w:val="a7"/>
    <w:uiPriority w:val="99"/>
    <w:semiHidden/>
    <w:unhideWhenUsed/>
    <w:rsid w:val="00714D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14D47"/>
  </w:style>
  <w:style w:type="paragraph" w:styleId="a8">
    <w:name w:val="Balloon Text"/>
    <w:basedOn w:val="a"/>
    <w:link w:val="a9"/>
    <w:uiPriority w:val="99"/>
    <w:semiHidden/>
    <w:unhideWhenUsed/>
    <w:rsid w:val="004335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35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1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0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8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8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7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9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1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34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9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6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0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2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Бицер ИА</dc:creator>
  <cp:lastModifiedBy>user14</cp:lastModifiedBy>
  <cp:revision>4</cp:revision>
  <cp:lastPrinted>2024-10-15T06:26:00Z</cp:lastPrinted>
  <dcterms:created xsi:type="dcterms:W3CDTF">2024-10-14T13:21:00Z</dcterms:created>
  <dcterms:modified xsi:type="dcterms:W3CDTF">2024-10-15T06:26:00Z</dcterms:modified>
</cp:coreProperties>
</file>