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51A1B" w:rsidRPr="00451A1B" w:rsidRDefault="00451A1B" w:rsidP="00451A1B">
      <w:pPr>
        <w:widowControl w:val="0"/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451A1B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Приложение </w:t>
      </w:r>
      <w:r w:rsidR="006621C9">
        <w:rPr>
          <w:rFonts w:ascii="Times New Roman" w:eastAsia="Times New Roman" w:hAnsi="Times New Roman" w:cs="Times New Roman"/>
          <w:sz w:val="28"/>
          <w:szCs w:val="28"/>
          <w:lang w:eastAsia="en-US"/>
        </w:rPr>
        <w:t>1</w:t>
      </w:r>
    </w:p>
    <w:p w:rsidR="00451A1B" w:rsidRPr="00451A1B" w:rsidRDefault="00451A1B" w:rsidP="00451A1B">
      <w:pPr>
        <w:widowControl w:val="0"/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451A1B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к административному </w:t>
      </w:r>
    </w:p>
    <w:p w:rsidR="00451A1B" w:rsidRPr="00451A1B" w:rsidRDefault="00451A1B" w:rsidP="00451A1B">
      <w:pPr>
        <w:widowControl w:val="0"/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451A1B">
        <w:rPr>
          <w:rFonts w:ascii="Times New Roman" w:eastAsia="Times New Roman" w:hAnsi="Times New Roman" w:cs="Times New Roman"/>
          <w:sz w:val="28"/>
          <w:szCs w:val="28"/>
          <w:lang w:eastAsia="en-US"/>
        </w:rPr>
        <w:t>регламенту предоставления</w:t>
      </w:r>
    </w:p>
    <w:p w:rsidR="00451A1B" w:rsidRPr="00451A1B" w:rsidRDefault="00451A1B" w:rsidP="00451A1B">
      <w:pPr>
        <w:widowControl w:val="0"/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451A1B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государственной услуги </w:t>
      </w:r>
    </w:p>
    <w:p w:rsidR="00D90E88" w:rsidRDefault="00451A1B" w:rsidP="00D90E88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  <w:r w:rsidRPr="00451A1B">
        <w:rPr>
          <w:rFonts w:ascii="Times New Roman" w:eastAsia="Times New Roman" w:hAnsi="Times New Roman" w:cs="Times New Roman"/>
          <w:sz w:val="28"/>
          <w:szCs w:val="28"/>
          <w:lang w:eastAsia="en-US"/>
        </w:rPr>
        <w:t>«</w:t>
      </w:r>
      <w:r w:rsidR="00D90E88" w:rsidRPr="00D90E88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Выдача иностранным </w:t>
      </w:r>
    </w:p>
    <w:p w:rsidR="00D90E88" w:rsidRDefault="00D90E88" w:rsidP="00D90E88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  <w:r w:rsidRPr="00D90E88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гражданам или лицам </w:t>
      </w:r>
    </w:p>
    <w:p w:rsidR="00D90E88" w:rsidRDefault="00D90E88" w:rsidP="00D90E88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  <w:r w:rsidRPr="00D90E88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без гражданства </w:t>
      </w:r>
    </w:p>
    <w:p w:rsidR="00D90E88" w:rsidRDefault="00D90E88" w:rsidP="00D90E88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  <w:r w:rsidRPr="00D90E88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предварительного разрешения </w:t>
      </w:r>
    </w:p>
    <w:p w:rsidR="00D90E88" w:rsidRDefault="00D90E88" w:rsidP="00D90E88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  <w:r w:rsidRPr="00D90E88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на усыновление ребенка, </w:t>
      </w:r>
    </w:p>
    <w:p w:rsidR="00D90E88" w:rsidRDefault="00D90E88" w:rsidP="00D90E88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  <w:r w:rsidRPr="00D90E88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являющегося гражданином </w:t>
      </w:r>
    </w:p>
    <w:p w:rsidR="00D90E88" w:rsidRDefault="00D90E88" w:rsidP="00D90E88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  <w:r w:rsidRPr="00D90E88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Российской Федерации </w:t>
      </w:r>
    </w:p>
    <w:p w:rsidR="00D90E88" w:rsidRDefault="00D90E88" w:rsidP="00D90E88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  <w:r w:rsidRPr="00D90E88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и проживающего за ее пределами в случае, если усыновляемый </w:t>
      </w:r>
    </w:p>
    <w:p w:rsidR="00D90E88" w:rsidRDefault="00D90E88" w:rsidP="00D90E88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  <w:r w:rsidRPr="00D90E88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ребенок или его родители </w:t>
      </w:r>
    </w:p>
    <w:p w:rsidR="00D90E88" w:rsidRDefault="00D90E88" w:rsidP="00D90E88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  <w:r w:rsidRPr="00D90E88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(один из них) проживали </w:t>
      </w:r>
    </w:p>
    <w:p w:rsidR="00D90E88" w:rsidRDefault="00D90E88" w:rsidP="00D90E88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  <w:r w:rsidRPr="00D90E88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на территории Краснодарского края до выезда за пределы </w:t>
      </w:r>
    </w:p>
    <w:p w:rsidR="00D90E88" w:rsidRDefault="00D90E88" w:rsidP="00D90E88">
      <w:pPr>
        <w:widowControl w:val="0"/>
        <w:spacing w:after="0" w:line="240" w:lineRule="auto"/>
        <w:ind w:left="5670"/>
        <w:rPr>
          <w:rFonts w:ascii="Times New Roman" w:eastAsia="Calibri" w:hAnsi="Times New Roman" w:cs="Times New Roman"/>
          <w:bCs/>
          <w:sz w:val="28"/>
          <w:szCs w:val="28"/>
          <w:lang w:eastAsia="ar-SA"/>
        </w:rPr>
      </w:pPr>
      <w:r w:rsidRPr="00D90E88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 xml:space="preserve">территории </w:t>
      </w:r>
    </w:p>
    <w:p w:rsidR="00451A1B" w:rsidRPr="00451A1B" w:rsidRDefault="00D90E88" w:rsidP="00D90E88">
      <w:pPr>
        <w:widowControl w:val="0"/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D90E88">
        <w:rPr>
          <w:rFonts w:ascii="Times New Roman" w:eastAsia="Calibri" w:hAnsi="Times New Roman" w:cs="Times New Roman"/>
          <w:bCs/>
          <w:sz w:val="28"/>
          <w:szCs w:val="28"/>
          <w:lang w:eastAsia="ar-SA"/>
        </w:rPr>
        <w:t>Российской Федерации</w:t>
      </w:r>
      <w:r w:rsidR="00451A1B" w:rsidRPr="00451A1B">
        <w:rPr>
          <w:rFonts w:ascii="Times New Roman" w:eastAsia="Times New Roman" w:hAnsi="Times New Roman" w:cs="Times New Roman"/>
          <w:sz w:val="28"/>
          <w:szCs w:val="28"/>
          <w:lang w:eastAsia="en-US"/>
        </w:rPr>
        <w:t>»</w:t>
      </w:r>
    </w:p>
    <w:p w:rsidR="00BB3EBE" w:rsidRPr="00BB3EBE" w:rsidRDefault="00BB3EBE" w:rsidP="00BB3EBE">
      <w:pPr>
        <w:spacing w:after="0" w:line="240" w:lineRule="auto"/>
        <w:ind w:left="5529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</w:p>
    <w:p w:rsidR="00BB3EBE" w:rsidRPr="00BB3EBE" w:rsidRDefault="00BB3EBE" w:rsidP="00BB3EB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BB3EBE" w:rsidRPr="00BB3EBE" w:rsidRDefault="00BB3EBE" w:rsidP="00BB3E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BB3E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ПЕРЕЧЕНЬ </w:t>
      </w:r>
    </w:p>
    <w:p w:rsidR="00BB3EBE" w:rsidRPr="00BB3EBE" w:rsidRDefault="00BB3EBE" w:rsidP="00BB3E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BB3E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общих признаков заявителей, </w:t>
      </w:r>
      <w:r w:rsidRPr="00BB3EBE">
        <w:rPr>
          <w:rFonts w:ascii="Times New Roman" w:eastAsia="Times New Roman" w:hAnsi="Times New Roman" w:cs="Times New Roman"/>
          <w:b/>
          <w:bCs/>
          <w:sz w:val="28"/>
          <w:szCs w:val="28"/>
        </w:rPr>
        <w:br/>
        <w:t xml:space="preserve">а также комбинации значений признаков, </w:t>
      </w:r>
    </w:p>
    <w:p w:rsidR="00BB3EBE" w:rsidRPr="00BB3EBE" w:rsidRDefault="00BB3EBE" w:rsidP="00BB3E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BB3EB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каждая из которых соответствует одному варианту </w:t>
      </w:r>
    </w:p>
    <w:p w:rsidR="00BB3EBE" w:rsidRPr="00BB3EBE" w:rsidRDefault="00BB3EBE" w:rsidP="00BB3EB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BB3EBE">
        <w:rPr>
          <w:rFonts w:ascii="Times New Roman" w:eastAsia="Times New Roman" w:hAnsi="Times New Roman" w:cs="Times New Roman"/>
          <w:b/>
          <w:bCs/>
          <w:sz w:val="28"/>
          <w:szCs w:val="28"/>
        </w:rPr>
        <w:t>предоставления Услуги</w:t>
      </w:r>
    </w:p>
    <w:p w:rsidR="00BB3EBE" w:rsidRPr="00FB2ACA" w:rsidRDefault="00BB3EBE" w:rsidP="00BB3EBE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BB3EBE" w:rsidRPr="00BB3EBE" w:rsidRDefault="00BB3EBE" w:rsidP="00BB3EBE">
      <w:pPr>
        <w:widowControl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BB3EBE">
        <w:rPr>
          <w:rFonts w:ascii="Times New Roman" w:eastAsia="Times New Roman" w:hAnsi="Times New Roman" w:cs="Times New Roman"/>
          <w:sz w:val="28"/>
          <w:szCs w:val="28"/>
        </w:rPr>
        <w:t>Таблица 1</w:t>
      </w:r>
    </w:p>
    <w:p w:rsidR="00BB3EBE" w:rsidRPr="00BB3EBE" w:rsidRDefault="00BB3EBE" w:rsidP="00BB3EBE">
      <w:pPr>
        <w:widowControl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BB3EBE" w:rsidRPr="00BB3EBE" w:rsidRDefault="00BB3EBE" w:rsidP="00BB3EB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B3EBE">
        <w:rPr>
          <w:rFonts w:ascii="Times New Roman" w:eastAsia="Times New Roman" w:hAnsi="Times New Roman" w:cs="Times New Roman"/>
          <w:b/>
          <w:sz w:val="28"/>
          <w:szCs w:val="28"/>
        </w:rPr>
        <w:t>Перечень заявителей в соответствии</w:t>
      </w:r>
    </w:p>
    <w:p w:rsidR="00BB3EBE" w:rsidRPr="00BB3EBE" w:rsidRDefault="00BB3EBE" w:rsidP="00BB3EBE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B3EBE">
        <w:rPr>
          <w:rFonts w:ascii="Times New Roman" w:eastAsia="Times New Roman" w:hAnsi="Times New Roman" w:cs="Times New Roman"/>
          <w:b/>
          <w:sz w:val="28"/>
          <w:szCs w:val="28"/>
        </w:rPr>
        <w:t>с вариантами предоставления Услуги</w:t>
      </w:r>
    </w:p>
    <w:p w:rsidR="00BB3EBE" w:rsidRPr="00BB3EBE" w:rsidRDefault="00BB3EBE" w:rsidP="00BB3EBE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a3"/>
        <w:tblW w:w="9634" w:type="dxa"/>
        <w:tblLook w:val="00A0" w:firstRow="1" w:lastRow="0" w:firstColumn="1" w:lastColumn="0" w:noHBand="0" w:noVBand="0"/>
      </w:tblPr>
      <w:tblGrid>
        <w:gridCol w:w="1131"/>
        <w:gridCol w:w="8503"/>
      </w:tblGrid>
      <w:tr w:rsidR="00BB3EBE" w:rsidRPr="00BB3EBE" w:rsidTr="00ED58A5">
        <w:tc>
          <w:tcPr>
            <w:tcW w:w="1131" w:type="dxa"/>
            <w:vAlign w:val="center"/>
          </w:tcPr>
          <w:p w:rsidR="00BB3EBE" w:rsidRPr="00BB3EBE" w:rsidRDefault="00BB3EBE" w:rsidP="00BB3EBE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3EBE">
              <w:rPr>
                <w:rFonts w:ascii="Times New Roman" w:eastAsia="Times New Roman" w:hAnsi="Times New Roman" w:cs="Times New Roman"/>
                <w:sz w:val="24"/>
                <w:szCs w:val="24"/>
              </w:rPr>
              <w:t>№ варианта</w:t>
            </w:r>
          </w:p>
        </w:tc>
        <w:tc>
          <w:tcPr>
            <w:tcW w:w="8503" w:type="dxa"/>
            <w:vAlign w:val="center"/>
          </w:tcPr>
          <w:p w:rsidR="00BB3EBE" w:rsidRPr="00BB3EBE" w:rsidRDefault="00BB3EBE" w:rsidP="005160F1">
            <w:pPr>
              <w:widowControl w:val="0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3EBE">
              <w:rPr>
                <w:rFonts w:ascii="Times New Roman" w:eastAsia="Times New Roman" w:hAnsi="Times New Roman" w:cs="Times New Roman"/>
                <w:sz w:val="24"/>
                <w:szCs w:val="24"/>
              </w:rPr>
              <w:t>Комбинация значений признаков</w:t>
            </w:r>
          </w:p>
        </w:tc>
      </w:tr>
    </w:tbl>
    <w:p w:rsidR="00B309ED" w:rsidRPr="00B309ED" w:rsidRDefault="00B309ED" w:rsidP="00B309ED">
      <w:pPr>
        <w:spacing w:after="0" w:line="240" w:lineRule="auto"/>
        <w:rPr>
          <w:sz w:val="2"/>
          <w:szCs w:val="2"/>
        </w:rPr>
      </w:pPr>
    </w:p>
    <w:tbl>
      <w:tblPr>
        <w:tblStyle w:val="a3"/>
        <w:tblW w:w="9634" w:type="dxa"/>
        <w:tblLook w:val="00A0" w:firstRow="1" w:lastRow="0" w:firstColumn="1" w:lastColumn="0" w:noHBand="0" w:noVBand="0"/>
      </w:tblPr>
      <w:tblGrid>
        <w:gridCol w:w="1131"/>
        <w:gridCol w:w="8503"/>
      </w:tblGrid>
      <w:tr w:rsidR="00B309ED" w:rsidRPr="00BB3EBE" w:rsidTr="00ED58A5">
        <w:trPr>
          <w:tblHeader/>
        </w:trPr>
        <w:tc>
          <w:tcPr>
            <w:tcW w:w="1131" w:type="dxa"/>
          </w:tcPr>
          <w:p w:rsidR="00B309ED" w:rsidRPr="00BB3EBE" w:rsidRDefault="00B309ED" w:rsidP="00BB3EBE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03" w:type="dxa"/>
          </w:tcPr>
          <w:p w:rsidR="00B309ED" w:rsidRPr="00BB3EBE" w:rsidRDefault="00B309ED" w:rsidP="00BB3EBE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BB3EBE" w:rsidRPr="00BB3EBE" w:rsidTr="00ED58A5">
        <w:tc>
          <w:tcPr>
            <w:tcW w:w="9634" w:type="dxa"/>
            <w:gridSpan w:val="2"/>
          </w:tcPr>
          <w:p w:rsidR="00BB3EBE" w:rsidRPr="00BB3EBE" w:rsidRDefault="00BB3EBE" w:rsidP="00E54A92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3EBE">
              <w:rPr>
                <w:rFonts w:ascii="Times New Roman" w:eastAsia="Times New Roman" w:hAnsi="Times New Roman" w:cs="Times New Roman"/>
                <w:sz w:val="24"/>
                <w:szCs w:val="24"/>
              </w:rPr>
              <w:t>Результат Услуги, за которым обращается заявитель «</w:t>
            </w:r>
            <w:r w:rsidR="00B6519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Выдача предварительного </w:t>
            </w:r>
            <w:r w:rsidR="00E54A92">
              <w:rPr>
                <w:rFonts w:ascii="Times New Roman" w:eastAsia="Times New Roman" w:hAnsi="Times New Roman" w:cs="Times New Roman"/>
                <w:sz w:val="24"/>
                <w:szCs w:val="24"/>
              </w:rPr>
              <w:t>разрешения</w:t>
            </w:r>
            <w:r w:rsidR="00B6519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 усыновление ребенка</w:t>
            </w:r>
            <w:r w:rsidRPr="00BB3EBE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  <w:r w:rsidR="00B6519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BB3EBE" w:rsidRPr="00BB3EBE" w:rsidTr="00ED58A5">
        <w:tc>
          <w:tcPr>
            <w:tcW w:w="1131" w:type="dxa"/>
          </w:tcPr>
          <w:p w:rsidR="00BB3EBE" w:rsidRPr="00BB3EBE" w:rsidRDefault="00FE75D5" w:rsidP="00BB3EBE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03" w:type="dxa"/>
          </w:tcPr>
          <w:p w:rsidR="00BB3EBE" w:rsidRPr="00BB3EBE" w:rsidRDefault="00FE13E8" w:rsidP="00A20CED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</w:t>
            </w:r>
            <w:r w:rsidRPr="00FE13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вляюсь </w:t>
            </w:r>
            <w:r w:rsidR="00B65192" w:rsidRPr="00B651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иностранны</w:t>
            </w:r>
            <w:r w:rsidR="00A20C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  <w:r w:rsidR="00B65192" w:rsidRPr="00B651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граждан</w:t>
            </w:r>
            <w:r w:rsidR="00A20C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ином</w:t>
            </w:r>
            <w:r w:rsidR="00B65192" w:rsidRPr="00B651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или лицо</w:t>
            </w:r>
            <w:r w:rsidR="00A20C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  <w:r w:rsidR="00B65192" w:rsidRPr="00B651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без гражданства, желающи</w:t>
            </w:r>
            <w:r w:rsidR="00A20C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 усыновить ре</w:t>
            </w:r>
            <w:r w:rsidR="00B65192" w:rsidRPr="00B6519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бенка, являющегося гражданином Российской Федерации и проживающего за ее пределами в случае, если усыновляемый ребенок или его родители (один из них) проживали на территории Краснодарского края до выезда за пределы территории Российской Федерации</w:t>
            </w:r>
          </w:p>
        </w:tc>
      </w:tr>
      <w:tr w:rsidR="00BB3EBE" w:rsidRPr="00BB3EBE" w:rsidTr="00ED58A5">
        <w:tc>
          <w:tcPr>
            <w:tcW w:w="1131" w:type="dxa"/>
          </w:tcPr>
          <w:p w:rsidR="00BB3EBE" w:rsidRPr="00BB3EBE" w:rsidRDefault="00FE75D5" w:rsidP="00BB3EBE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3" w:type="dxa"/>
          </w:tcPr>
          <w:p w:rsidR="00BB3EBE" w:rsidRPr="00BB3EBE" w:rsidRDefault="00FE13E8" w:rsidP="00A20CED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</w:t>
            </w:r>
            <w:r w:rsidRPr="00FE13E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вляюсь </w:t>
            </w:r>
            <w:r w:rsidR="00A20CED" w:rsidRPr="00A20C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иностранны</w:t>
            </w:r>
            <w:r w:rsidR="00A20C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  <w:r w:rsidR="00A20CED" w:rsidRPr="00A20C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граждан</w:t>
            </w:r>
            <w:r w:rsidR="00A20C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ином</w:t>
            </w:r>
            <w:r w:rsidR="00A20CED" w:rsidRPr="00A20C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или лицо</w:t>
            </w:r>
            <w:r w:rsidR="00A20C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  <w:r w:rsidR="00A20CED" w:rsidRPr="00A20C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без гражданства, являющи</w:t>
            </w:r>
            <w:r w:rsidR="00A20C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мся отчимом (ма</w:t>
            </w:r>
            <w:r w:rsidR="00A20CED" w:rsidRPr="00A20C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чехой), близким родственником ребенка, л</w:t>
            </w:r>
            <w:r w:rsidR="00A20C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ицом, которое является или явля</w:t>
            </w:r>
            <w:r w:rsidR="00A20CED" w:rsidRPr="00A20C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лось усыновителем и в отношении которого усыновление не было отменено, и лицом, которое является или являлось опекуном (попечителем) детей </w:t>
            </w:r>
            <w:r w:rsidR="00A20C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ко</w:t>
            </w:r>
            <w:r w:rsidR="00A20CED" w:rsidRPr="00A20C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торое не было отстранено от исполнения возложенных на него обязанностей, </w:t>
            </w:r>
            <w:r w:rsidR="00A20CED" w:rsidRPr="00A20C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желающи</w:t>
            </w:r>
            <w:r w:rsidR="00A20C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  <w:r w:rsidR="00A20CED" w:rsidRPr="00A20C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усыновить ребенка, являющег</w:t>
            </w:r>
            <w:r w:rsidR="00A20C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ося гражданином Российской Феде</w:t>
            </w:r>
            <w:r w:rsidR="00A20CED" w:rsidRPr="00A20C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рации и проживающего за ее пределами в</w:t>
            </w:r>
            <w:r w:rsidR="00A20C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случае, если усыновляемый ребе</w:t>
            </w:r>
            <w:r w:rsidR="00A20CED" w:rsidRPr="00A20C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нок или его родители (один из них) прожи</w:t>
            </w:r>
            <w:r w:rsidR="00A20C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вали на территории Краснодар</w:t>
            </w:r>
            <w:r w:rsidR="00A20CED" w:rsidRPr="00A20C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ского края до выезда за пределы территории Российской Федерации</w:t>
            </w:r>
          </w:p>
        </w:tc>
      </w:tr>
      <w:tr w:rsidR="006070E0" w:rsidRPr="00BB3EBE" w:rsidTr="00ED58A5">
        <w:tc>
          <w:tcPr>
            <w:tcW w:w="9634" w:type="dxa"/>
            <w:gridSpan w:val="2"/>
          </w:tcPr>
          <w:p w:rsidR="006070E0" w:rsidRPr="00BB3EBE" w:rsidRDefault="006070E0" w:rsidP="006070E0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B3EBE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Результат Услуги, за которым обращается заявитель «Исправление допущенных опечаток и (или) ошибок в выданных в результатах предоставления Услуги»</w:t>
            </w:r>
          </w:p>
        </w:tc>
      </w:tr>
      <w:tr w:rsidR="006070E0" w:rsidRPr="00BB3EBE" w:rsidTr="00ED58A5">
        <w:tc>
          <w:tcPr>
            <w:tcW w:w="1131" w:type="dxa"/>
          </w:tcPr>
          <w:p w:rsidR="006070E0" w:rsidRPr="00BB3EBE" w:rsidRDefault="006070E0" w:rsidP="006070E0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8503" w:type="dxa"/>
          </w:tcPr>
          <w:p w:rsidR="006070E0" w:rsidRPr="00BB3EBE" w:rsidRDefault="006070E0" w:rsidP="00A20CED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Я</w:t>
            </w:r>
            <w:r w:rsidRPr="00BB3EB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вляюсь </w:t>
            </w:r>
            <w:r w:rsidR="00A20CED" w:rsidRPr="00A20CED">
              <w:rPr>
                <w:rFonts w:ascii="Times New Roman" w:eastAsia="Times New Roman" w:hAnsi="Times New Roman" w:cs="Times New Roman"/>
                <w:sz w:val="24"/>
                <w:szCs w:val="24"/>
              </w:rPr>
              <w:t>иностранным гражданином или лицом без гражданства, желающим усыновить ребенка, являющегося гражданином Российской Федерации и проживающего за ее пределами в случае, если усыновляемый ребенок или его родители (один из них) проживали на территории Краснодарского края до выезда за пределы территории Российской Федерации</w:t>
            </w:r>
            <w:r w:rsidR="00A20CE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или </w:t>
            </w:r>
            <w:r w:rsidR="00A20CED" w:rsidRPr="00A20C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иностранны</w:t>
            </w:r>
            <w:r w:rsidR="00A20C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  <w:r w:rsidR="00A20CED" w:rsidRPr="00A20C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граждан</w:t>
            </w:r>
            <w:r w:rsidR="00A20C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ином</w:t>
            </w:r>
            <w:r w:rsidR="00A20CED" w:rsidRPr="00A20C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или лицо</w:t>
            </w:r>
            <w:r w:rsidR="00A20C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  <w:r w:rsidR="00A20CED" w:rsidRPr="00A20C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без гражданства, являющи</w:t>
            </w:r>
            <w:r w:rsidR="00A20C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мся отчимом (ма</w:t>
            </w:r>
            <w:r w:rsidR="00A20CED" w:rsidRPr="00A20C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чехой), близким родственником ребенка, л</w:t>
            </w:r>
            <w:r w:rsidR="00A20C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ицом, которое является или явля</w:t>
            </w:r>
            <w:r w:rsidR="00A20CED" w:rsidRPr="00A20C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лось усыновителем и в отношении которого усыновление не было отменено, и лицом, которое является или являлось опекуном (попечителем) детей </w:t>
            </w:r>
            <w:r w:rsidR="00A20C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ко</w:t>
            </w:r>
            <w:r w:rsidR="00A20CED" w:rsidRPr="00A20C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торое не было отстранено от исполнения возложенных на него обязанностей, желающи</w:t>
            </w:r>
            <w:r w:rsidR="00A20C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  <w:r w:rsidR="00A20CED" w:rsidRPr="00A20C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усыновить ребенка, являющег</w:t>
            </w:r>
            <w:r w:rsidR="00A20C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ося гражданином Российской Феде</w:t>
            </w:r>
            <w:r w:rsidR="00A20CED" w:rsidRPr="00A20C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рации и проживающего за ее пределами в</w:t>
            </w:r>
            <w:r w:rsidR="00A20C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случае, если усыновляемый ребе</w:t>
            </w:r>
            <w:r w:rsidR="00A20CED" w:rsidRPr="00A20C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нок или его родители (один из них) прожи</w:t>
            </w:r>
            <w:r w:rsidR="00A20C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вали на территории Краснодар</w:t>
            </w:r>
            <w:r w:rsidR="00A20CED" w:rsidRPr="00A20CE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ского края до выезда за пределы территории Российской Федерации</w:t>
            </w:r>
          </w:p>
        </w:tc>
      </w:tr>
    </w:tbl>
    <w:p w:rsidR="00BB3EBE" w:rsidRPr="00BB3EBE" w:rsidRDefault="00BB3EBE" w:rsidP="00BB3EBE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610AA" w:rsidRDefault="00E610AA" w:rsidP="00E610AA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Таблица 2</w:t>
      </w:r>
    </w:p>
    <w:p w:rsidR="00E610AA" w:rsidRDefault="00E610AA" w:rsidP="00E610AA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E610A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E610AA" w:rsidRDefault="00E610AA" w:rsidP="005276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610AA">
        <w:rPr>
          <w:rFonts w:ascii="Times New Roman" w:eastAsia="Times New Roman" w:hAnsi="Times New Roman" w:cs="Times New Roman"/>
          <w:b/>
          <w:sz w:val="28"/>
          <w:szCs w:val="28"/>
        </w:rPr>
        <w:t>Перечень общих признаков заявителей</w:t>
      </w:r>
    </w:p>
    <w:p w:rsidR="00527607" w:rsidRDefault="00527607" w:rsidP="0052760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a3"/>
        <w:tblW w:w="9634" w:type="dxa"/>
        <w:jc w:val="center"/>
        <w:tblLook w:val="00A0" w:firstRow="1" w:lastRow="0" w:firstColumn="1" w:lastColumn="0" w:noHBand="0" w:noVBand="0"/>
      </w:tblPr>
      <w:tblGrid>
        <w:gridCol w:w="1131"/>
        <w:gridCol w:w="2833"/>
        <w:gridCol w:w="5670"/>
      </w:tblGrid>
      <w:tr w:rsidR="000368F0" w:rsidRPr="00BB3EBE" w:rsidTr="00ED58A5">
        <w:trPr>
          <w:jc w:val="center"/>
        </w:trPr>
        <w:tc>
          <w:tcPr>
            <w:tcW w:w="1131" w:type="dxa"/>
            <w:vAlign w:val="center"/>
          </w:tcPr>
          <w:p w:rsidR="00ED58A5" w:rsidRDefault="000368F0" w:rsidP="006A53C3">
            <w:pPr>
              <w:widowControl w:val="0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610AA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№ </w:t>
            </w:r>
          </w:p>
          <w:p w:rsidR="000368F0" w:rsidRPr="00BB3EBE" w:rsidRDefault="000368F0" w:rsidP="006A53C3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10AA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п/п</w:t>
            </w:r>
          </w:p>
        </w:tc>
        <w:tc>
          <w:tcPr>
            <w:tcW w:w="2833" w:type="dxa"/>
            <w:vAlign w:val="center"/>
          </w:tcPr>
          <w:p w:rsidR="000368F0" w:rsidRPr="00BB3EBE" w:rsidRDefault="000368F0" w:rsidP="006A53C3">
            <w:pPr>
              <w:widowControl w:val="0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10AA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Признак заявителя</w:t>
            </w:r>
          </w:p>
        </w:tc>
        <w:tc>
          <w:tcPr>
            <w:tcW w:w="5670" w:type="dxa"/>
            <w:vAlign w:val="center"/>
          </w:tcPr>
          <w:p w:rsidR="000368F0" w:rsidRPr="00BB3EBE" w:rsidRDefault="000368F0" w:rsidP="00ED58A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10AA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Значения признака заявителя</w:t>
            </w:r>
          </w:p>
        </w:tc>
      </w:tr>
    </w:tbl>
    <w:p w:rsidR="000368F0" w:rsidRPr="00B309ED" w:rsidRDefault="000368F0" w:rsidP="000368F0">
      <w:pPr>
        <w:spacing w:after="0" w:line="240" w:lineRule="auto"/>
        <w:rPr>
          <w:sz w:val="2"/>
          <w:szCs w:val="2"/>
        </w:rPr>
      </w:pPr>
    </w:p>
    <w:tbl>
      <w:tblPr>
        <w:tblStyle w:val="a3"/>
        <w:tblW w:w="9634" w:type="dxa"/>
        <w:tblLook w:val="00A0" w:firstRow="1" w:lastRow="0" w:firstColumn="1" w:lastColumn="0" w:noHBand="0" w:noVBand="0"/>
      </w:tblPr>
      <w:tblGrid>
        <w:gridCol w:w="1131"/>
        <w:gridCol w:w="2833"/>
        <w:gridCol w:w="5670"/>
      </w:tblGrid>
      <w:tr w:rsidR="000368F0" w:rsidRPr="00BB3EBE" w:rsidTr="00ED58A5">
        <w:trPr>
          <w:tblHeader/>
        </w:trPr>
        <w:tc>
          <w:tcPr>
            <w:tcW w:w="1131" w:type="dxa"/>
          </w:tcPr>
          <w:p w:rsidR="000368F0" w:rsidRPr="000368F0" w:rsidRDefault="000368F0" w:rsidP="006A53C3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2833" w:type="dxa"/>
          </w:tcPr>
          <w:p w:rsidR="000368F0" w:rsidRPr="000368F0" w:rsidRDefault="000368F0" w:rsidP="006A53C3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5670" w:type="dxa"/>
          </w:tcPr>
          <w:p w:rsidR="000368F0" w:rsidRDefault="000368F0" w:rsidP="006A53C3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</w:tr>
      <w:tr w:rsidR="000368F0" w:rsidRPr="00BB3EBE" w:rsidTr="00ED58A5">
        <w:tc>
          <w:tcPr>
            <w:tcW w:w="9634" w:type="dxa"/>
            <w:gridSpan w:val="3"/>
          </w:tcPr>
          <w:p w:rsidR="000368F0" w:rsidRPr="00BB3EBE" w:rsidRDefault="000368F0" w:rsidP="006A53C3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10A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Результат Услуги </w:t>
            </w:r>
            <w:r w:rsidRPr="00E610AA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«</w:t>
            </w:r>
            <w:r w:rsidR="00E54A92" w:rsidRPr="00E54A92">
              <w:rPr>
                <w:rFonts w:ascii="Times New Roman" w:eastAsia="Times New Roman" w:hAnsi="Times New Roman" w:cs="Times New Roman"/>
                <w:sz w:val="24"/>
                <w:szCs w:val="24"/>
              </w:rPr>
              <w:t>Выдача предварительного разрешения на усыновление ребенка</w:t>
            </w:r>
            <w:r w:rsidRPr="00E610AA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»</w:t>
            </w:r>
          </w:p>
        </w:tc>
      </w:tr>
      <w:tr w:rsidR="000368F0" w:rsidRPr="00BB3EBE" w:rsidTr="00ED58A5">
        <w:tc>
          <w:tcPr>
            <w:tcW w:w="1131" w:type="dxa"/>
          </w:tcPr>
          <w:p w:rsidR="000368F0" w:rsidRPr="000368F0" w:rsidRDefault="000368F0" w:rsidP="006A53C3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2833" w:type="dxa"/>
          </w:tcPr>
          <w:p w:rsidR="000368F0" w:rsidRPr="00BB3EBE" w:rsidRDefault="000368F0" w:rsidP="006A53C3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10AA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/>
              </w:rPr>
              <w:t>Категория заявителя</w:t>
            </w:r>
            <w:r w:rsidRPr="00E610AA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?</w:t>
            </w:r>
          </w:p>
        </w:tc>
        <w:tc>
          <w:tcPr>
            <w:tcW w:w="5670" w:type="dxa"/>
          </w:tcPr>
          <w:p w:rsidR="000368F0" w:rsidRDefault="000368F0" w:rsidP="000368F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10A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1. </w:t>
            </w:r>
            <w:r w:rsidR="00E54A92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="00E54A92" w:rsidRPr="00E54A92">
              <w:rPr>
                <w:rFonts w:ascii="Times New Roman" w:eastAsia="Times New Roman" w:hAnsi="Times New Roman" w:cs="Times New Roman"/>
                <w:sz w:val="24"/>
                <w:szCs w:val="24"/>
              </w:rPr>
              <w:t>ностранный граждан или лицо без гра</w:t>
            </w:r>
            <w:r w:rsidR="00E54A92">
              <w:rPr>
                <w:rFonts w:ascii="Times New Roman" w:eastAsia="Times New Roman" w:hAnsi="Times New Roman" w:cs="Times New Roman"/>
                <w:sz w:val="24"/>
                <w:szCs w:val="24"/>
              </w:rPr>
              <w:t>жданства, желающий усыновить ре</w:t>
            </w:r>
            <w:r w:rsidR="00E54A92" w:rsidRPr="00E54A92">
              <w:rPr>
                <w:rFonts w:ascii="Times New Roman" w:eastAsia="Times New Roman" w:hAnsi="Times New Roman" w:cs="Times New Roman"/>
                <w:sz w:val="24"/>
                <w:szCs w:val="24"/>
              </w:rPr>
              <w:t>бенка, являющегося гражданином Российской Федерации и проживающего за ее пределами в случае, если усыновляемый ребенок или его родители (один из них) проживали на территории Краснодарского края до выезда за пределы территории Российской Федерации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0368F0" w:rsidRDefault="000368F0" w:rsidP="000368F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E610A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r w:rsidR="008B0D3C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="008B0D3C" w:rsidRPr="008B0D3C">
              <w:rPr>
                <w:rFonts w:ascii="Times New Roman" w:eastAsia="Times New Roman" w:hAnsi="Times New Roman" w:cs="Times New Roman"/>
                <w:sz w:val="24"/>
                <w:szCs w:val="24"/>
              </w:rPr>
              <w:t>ностранный граждан или лицо без граж</w:t>
            </w:r>
            <w:r w:rsidR="00F54790">
              <w:rPr>
                <w:rFonts w:ascii="Times New Roman" w:eastAsia="Times New Roman" w:hAnsi="Times New Roman" w:cs="Times New Roman"/>
                <w:sz w:val="24"/>
                <w:szCs w:val="24"/>
              </w:rPr>
              <w:t>данства, являющийся отчимом (ма</w:t>
            </w:r>
            <w:r w:rsidR="008B0D3C" w:rsidRPr="008B0D3C">
              <w:rPr>
                <w:rFonts w:ascii="Times New Roman" w:eastAsia="Times New Roman" w:hAnsi="Times New Roman" w:cs="Times New Roman"/>
                <w:sz w:val="24"/>
                <w:szCs w:val="24"/>
              </w:rPr>
              <w:t>чехой), близким родственником ребенка, лицом, которое является или являлось усыновителем и в отношении которого усыновление не было отменено, и лицом, которое является или являлось оп</w:t>
            </w:r>
            <w:r w:rsidR="00F54790">
              <w:rPr>
                <w:rFonts w:ascii="Times New Roman" w:eastAsia="Times New Roman" w:hAnsi="Times New Roman" w:cs="Times New Roman"/>
                <w:sz w:val="24"/>
                <w:szCs w:val="24"/>
              </w:rPr>
              <w:t>екуном (попечителем) детей и ко</w:t>
            </w:r>
            <w:r w:rsidR="008B0D3C" w:rsidRPr="008B0D3C">
              <w:rPr>
                <w:rFonts w:ascii="Times New Roman" w:eastAsia="Times New Roman" w:hAnsi="Times New Roman" w:cs="Times New Roman"/>
                <w:sz w:val="24"/>
                <w:szCs w:val="24"/>
              </w:rPr>
              <w:t>то</w:t>
            </w:r>
            <w:r w:rsidR="00F54790"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="008B0D3C" w:rsidRPr="008B0D3C">
              <w:rPr>
                <w:rFonts w:ascii="Times New Roman" w:eastAsia="Times New Roman" w:hAnsi="Times New Roman" w:cs="Times New Roman"/>
                <w:sz w:val="24"/>
                <w:szCs w:val="24"/>
              </w:rPr>
              <w:t>ое не было отстранено от исполнения возложенных на него обязанностей, желающий усыновить ребенка, являющег</w:t>
            </w:r>
            <w:r w:rsidR="00F54790">
              <w:rPr>
                <w:rFonts w:ascii="Times New Roman" w:eastAsia="Times New Roman" w:hAnsi="Times New Roman" w:cs="Times New Roman"/>
                <w:sz w:val="24"/>
                <w:szCs w:val="24"/>
              </w:rPr>
              <w:t>ося гражданином Российской Феде</w:t>
            </w:r>
            <w:r w:rsidR="008B0D3C" w:rsidRPr="008B0D3C">
              <w:rPr>
                <w:rFonts w:ascii="Times New Roman" w:eastAsia="Times New Roman" w:hAnsi="Times New Roman" w:cs="Times New Roman"/>
                <w:sz w:val="24"/>
                <w:szCs w:val="24"/>
              </w:rPr>
              <w:t>рации и проживающего за ее пределами в</w:t>
            </w:r>
            <w:r w:rsidR="000770A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случае, если усыновляемый ребе</w:t>
            </w:r>
            <w:r w:rsidR="008B0D3C" w:rsidRPr="008B0D3C">
              <w:rPr>
                <w:rFonts w:ascii="Times New Roman" w:eastAsia="Times New Roman" w:hAnsi="Times New Roman" w:cs="Times New Roman"/>
                <w:sz w:val="24"/>
                <w:szCs w:val="24"/>
              </w:rPr>
              <w:t>нок или его родители (один из них) пр</w:t>
            </w:r>
            <w:r w:rsidR="00F54790">
              <w:rPr>
                <w:rFonts w:ascii="Times New Roman" w:eastAsia="Times New Roman" w:hAnsi="Times New Roman" w:cs="Times New Roman"/>
                <w:sz w:val="24"/>
                <w:szCs w:val="24"/>
              </w:rPr>
              <w:t>оживали на территории Краснодар</w:t>
            </w:r>
            <w:r w:rsidR="008B0D3C" w:rsidRPr="008B0D3C"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края до выезда за пределы территории Российской Федерации</w:t>
            </w:r>
          </w:p>
          <w:p w:rsidR="000368F0" w:rsidRPr="00BB3EBE" w:rsidRDefault="000368F0" w:rsidP="000368F0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368F0" w:rsidRPr="00BB3EBE" w:rsidTr="00ED58A5">
        <w:tc>
          <w:tcPr>
            <w:tcW w:w="1131" w:type="dxa"/>
          </w:tcPr>
          <w:p w:rsidR="000368F0" w:rsidRPr="000368F0" w:rsidRDefault="000368F0" w:rsidP="006A53C3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lastRenderedPageBreak/>
              <w:t>2</w:t>
            </w:r>
          </w:p>
        </w:tc>
        <w:tc>
          <w:tcPr>
            <w:tcW w:w="2833" w:type="dxa"/>
          </w:tcPr>
          <w:p w:rsidR="000368F0" w:rsidRPr="00BB3EBE" w:rsidRDefault="000368F0" w:rsidP="00ED58A5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10AA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Кто обращается за услугой?</w:t>
            </w:r>
          </w:p>
        </w:tc>
        <w:tc>
          <w:tcPr>
            <w:tcW w:w="5670" w:type="dxa"/>
          </w:tcPr>
          <w:p w:rsidR="000368F0" w:rsidRPr="00E610AA" w:rsidRDefault="00ED58A5" w:rsidP="000368F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</w:t>
            </w:r>
            <w:r w:rsidR="000368F0" w:rsidRPr="00E610AA">
              <w:rPr>
                <w:rFonts w:ascii="Times New Roman" w:eastAsia="Times New Roman" w:hAnsi="Times New Roman" w:cs="Times New Roman"/>
                <w:sz w:val="24"/>
                <w:szCs w:val="24"/>
              </w:rPr>
              <w:t>аявитель</w:t>
            </w:r>
          </w:p>
          <w:p w:rsidR="000368F0" w:rsidRPr="00BB3EBE" w:rsidRDefault="000368F0" w:rsidP="006A53C3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368F0" w:rsidRPr="00BB3EBE" w:rsidTr="00ED58A5">
        <w:tc>
          <w:tcPr>
            <w:tcW w:w="9634" w:type="dxa"/>
            <w:gridSpan w:val="3"/>
          </w:tcPr>
          <w:p w:rsidR="000368F0" w:rsidRDefault="000368F0" w:rsidP="000368F0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10A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Результат Услуги </w:t>
            </w:r>
            <w:r w:rsidRPr="00E610AA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«Исправление допущенных опечаток и (или) ошибок в выданных в результатах предоставления Услуги»</w:t>
            </w:r>
          </w:p>
        </w:tc>
      </w:tr>
      <w:tr w:rsidR="000368F0" w:rsidRPr="00BB3EBE" w:rsidTr="00ED58A5">
        <w:tc>
          <w:tcPr>
            <w:tcW w:w="1131" w:type="dxa"/>
          </w:tcPr>
          <w:p w:rsidR="000368F0" w:rsidRPr="000368F0" w:rsidRDefault="000368F0" w:rsidP="006A53C3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2833" w:type="dxa"/>
          </w:tcPr>
          <w:p w:rsidR="000368F0" w:rsidRPr="00E610AA" w:rsidRDefault="000368F0" w:rsidP="006A53C3">
            <w:pPr>
              <w:widowControl w:val="0"/>
              <w:jc w:val="both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E610AA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val="en-US"/>
              </w:rPr>
              <w:t>Категория заявителя</w:t>
            </w:r>
            <w:r w:rsidRPr="00E610AA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?</w:t>
            </w:r>
          </w:p>
        </w:tc>
        <w:tc>
          <w:tcPr>
            <w:tcW w:w="5670" w:type="dxa"/>
          </w:tcPr>
          <w:p w:rsidR="000770A2" w:rsidRPr="000770A2" w:rsidRDefault="000770A2" w:rsidP="000770A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70A2">
              <w:rPr>
                <w:rFonts w:ascii="Times New Roman" w:eastAsia="Times New Roman" w:hAnsi="Times New Roman" w:cs="Times New Roman"/>
                <w:sz w:val="24"/>
                <w:szCs w:val="24"/>
              </w:rPr>
              <w:t>1. Иностранный граждан или лицо без гражданства, желающий усыновить ребенка, являющегося гражданином Российской Федерации и проживающего за ее пределами 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случае, если усыновляемый ребе</w:t>
            </w:r>
            <w:r w:rsidRPr="000770A2">
              <w:rPr>
                <w:rFonts w:ascii="Times New Roman" w:eastAsia="Times New Roman" w:hAnsi="Times New Roman" w:cs="Times New Roman"/>
                <w:sz w:val="24"/>
                <w:szCs w:val="24"/>
              </w:rPr>
              <w:t>нок или его родители (один из них) проживали на территории Красн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одарского края до выезда за пре</w:t>
            </w:r>
            <w:r w:rsidRPr="000770A2">
              <w:rPr>
                <w:rFonts w:ascii="Times New Roman" w:eastAsia="Times New Roman" w:hAnsi="Times New Roman" w:cs="Times New Roman"/>
                <w:sz w:val="24"/>
                <w:szCs w:val="24"/>
              </w:rPr>
              <w:t>делы территории Российской Федерации.</w:t>
            </w:r>
          </w:p>
          <w:p w:rsidR="000368F0" w:rsidRDefault="000770A2" w:rsidP="000770A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770A2">
              <w:rPr>
                <w:rFonts w:ascii="Times New Roman" w:eastAsia="Times New Roman" w:hAnsi="Times New Roman" w:cs="Times New Roman"/>
                <w:sz w:val="24"/>
                <w:szCs w:val="24"/>
              </w:rPr>
              <w:t>2. Иностранный граждан или лицо без гражданства, являющийся отчимом (мачехой), близким родственником ребенка, лицом, которое является или являлось усыновит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елем и в отношении которого усы</w:t>
            </w:r>
            <w:r w:rsidRPr="000770A2">
              <w:rPr>
                <w:rFonts w:ascii="Times New Roman" w:eastAsia="Times New Roman" w:hAnsi="Times New Roman" w:cs="Times New Roman"/>
                <w:sz w:val="24"/>
                <w:szCs w:val="24"/>
              </w:rPr>
              <w:t>нов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</w:t>
            </w:r>
            <w:r w:rsidRPr="000770A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ение не было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отменено, и лицом, которое явля</w:t>
            </w:r>
            <w:r w:rsidRPr="000770A2">
              <w:rPr>
                <w:rFonts w:ascii="Times New Roman" w:eastAsia="Times New Roman" w:hAnsi="Times New Roman" w:cs="Times New Roman"/>
                <w:sz w:val="24"/>
                <w:szCs w:val="24"/>
              </w:rPr>
              <w:t>ется или являлось опекуном (попечителем) детей и которое не было отстранено от исполне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ния возло</w:t>
            </w:r>
            <w:r w:rsidRPr="000770A2">
              <w:rPr>
                <w:rFonts w:ascii="Times New Roman" w:eastAsia="Times New Roman" w:hAnsi="Times New Roman" w:cs="Times New Roman"/>
                <w:sz w:val="24"/>
                <w:szCs w:val="24"/>
              </w:rPr>
              <w:t>женных на не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го обязанностей, желающий усыно</w:t>
            </w:r>
            <w:r w:rsidRPr="000770A2">
              <w:rPr>
                <w:rFonts w:ascii="Times New Roman" w:eastAsia="Times New Roman" w:hAnsi="Times New Roman" w:cs="Times New Roman"/>
                <w:sz w:val="24"/>
                <w:szCs w:val="24"/>
              </w:rPr>
              <w:t>вить ребенка,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являющегося гражданином Россий</w:t>
            </w:r>
            <w:r w:rsidRPr="000770A2">
              <w:rPr>
                <w:rFonts w:ascii="Times New Roman" w:eastAsia="Times New Roman" w:hAnsi="Times New Roman" w:cs="Times New Roman"/>
                <w:sz w:val="24"/>
                <w:szCs w:val="24"/>
              </w:rPr>
              <w:t>ской Федерации и проживающего за ее пределами в случае, если ус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ыновляемый ребенок или его роди</w:t>
            </w:r>
            <w:r w:rsidRPr="000770A2">
              <w:rPr>
                <w:rFonts w:ascii="Times New Roman" w:eastAsia="Times New Roman" w:hAnsi="Times New Roman" w:cs="Times New Roman"/>
                <w:sz w:val="24"/>
                <w:szCs w:val="24"/>
              </w:rPr>
              <w:t>тели (один из ни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х) проживали на территории Крас</w:t>
            </w:r>
            <w:r w:rsidRPr="000770A2">
              <w:rPr>
                <w:rFonts w:ascii="Times New Roman" w:eastAsia="Times New Roman" w:hAnsi="Times New Roman" w:cs="Times New Roman"/>
                <w:sz w:val="24"/>
                <w:szCs w:val="24"/>
              </w:rPr>
              <w:t>нодарского края до выезда за пределы территории Российской Федерации</w:t>
            </w:r>
          </w:p>
        </w:tc>
      </w:tr>
      <w:tr w:rsidR="000368F0" w:rsidRPr="00BB3EBE" w:rsidTr="00ED58A5">
        <w:tc>
          <w:tcPr>
            <w:tcW w:w="1131" w:type="dxa"/>
          </w:tcPr>
          <w:p w:rsidR="000368F0" w:rsidRPr="000368F0" w:rsidRDefault="00F1115A" w:rsidP="006A53C3">
            <w:pPr>
              <w:widowControl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610AA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833" w:type="dxa"/>
          </w:tcPr>
          <w:p w:rsidR="000368F0" w:rsidRPr="00E610AA" w:rsidRDefault="00F1115A" w:rsidP="00ED58A5">
            <w:pPr>
              <w:widowControl w:val="0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E610AA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Кто обращается за услугой?</w:t>
            </w:r>
          </w:p>
        </w:tc>
        <w:tc>
          <w:tcPr>
            <w:tcW w:w="5670" w:type="dxa"/>
          </w:tcPr>
          <w:p w:rsidR="00F1115A" w:rsidRPr="00E610AA" w:rsidRDefault="00ED58A5" w:rsidP="00F1115A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</w:t>
            </w:r>
            <w:r w:rsidR="00F1115A" w:rsidRPr="00E610AA">
              <w:rPr>
                <w:rFonts w:ascii="Times New Roman" w:eastAsia="Times New Roman" w:hAnsi="Times New Roman" w:cs="Times New Roman"/>
                <w:sz w:val="24"/>
                <w:szCs w:val="24"/>
              </w:rPr>
              <w:t>аявитель</w:t>
            </w:r>
          </w:p>
          <w:p w:rsidR="000368F0" w:rsidRDefault="000368F0" w:rsidP="000368F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BB3EBE" w:rsidRDefault="00BB3EBE" w:rsidP="00BB3EBE">
      <w:pPr>
        <w:spacing w:after="0" w:line="240" w:lineRule="auto"/>
        <w:ind w:left="5529"/>
        <w:rPr>
          <w:rFonts w:ascii="Times New Roman" w:eastAsia="Times New Roman" w:hAnsi="Times New Roman" w:cs="Times New Roman"/>
          <w:snapToGrid w:val="0"/>
          <w:sz w:val="28"/>
          <w:szCs w:val="28"/>
        </w:rPr>
      </w:pPr>
    </w:p>
    <w:p w:rsidR="007B6802" w:rsidRDefault="007B6802" w:rsidP="00BB3EBE">
      <w:pPr>
        <w:spacing w:after="0" w:line="240" w:lineRule="auto"/>
        <w:ind w:left="5529"/>
        <w:rPr>
          <w:rFonts w:ascii="Times New Roman" w:eastAsia="Times New Roman" w:hAnsi="Times New Roman" w:cs="Times New Roman"/>
          <w:snapToGrid w:val="0"/>
          <w:sz w:val="28"/>
          <w:szCs w:val="28"/>
        </w:rPr>
      </w:pPr>
    </w:p>
    <w:p w:rsidR="00BB3EBE" w:rsidRPr="00BB3EBE" w:rsidRDefault="00BB3EBE" w:rsidP="00BB3EBE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BB3EBE">
        <w:rPr>
          <w:rFonts w:ascii="Times New Roman" w:eastAsia="Times New Roman" w:hAnsi="Times New Roman" w:cs="Times New Roman"/>
          <w:sz w:val="28"/>
          <w:szCs w:val="28"/>
          <w:lang w:eastAsia="en-US"/>
        </w:rPr>
        <w:t>Начальник отдела опеки</w:t>
      </w:r>
    </w:p>
    <w:p w:rsidR="00BB3EBE" w:rsidRPr="00BB3EBE" w:rsidRDefault="00BB3EBE" w:rsidP="00BB3EBE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BB3EBE">
        <w:rPr>
          <w:rFonts w:ascii="Times New Roman" w:eastAsia="Times New Roman" w:hAnsi="Times New Roman" w:cs="Times New Roman"/>
          <w:sz w:val="28"/>
          <w:szCs w:val="28"/>
          <w:lang w:eastAsia="en-US"/>
        </w:rPr>
        <w:t>и попечительства в отношении</w:t>
      </w:r>
    </w:p>
    <w:p w:rsidR="008D4825" w:rsidRDefault="00BB3EBE" w:rsidP="0038758B">
      <w:pPr>
        <w:widowControl w:val="0"/>
        <w:spacing w:after="0" w:line="240" w:lineRule="auto"/>
      </w:pPr>
      <w:r w:rsidRPr="00BB3EBE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несовершеннолетних                                                                       </w:t>
      </w:r>
      <w:r w:rsidR="00ED58A5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</w:t>
      </w:r>
      <w:r w:rsidRPr="00BB3EBE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    Ю.Л. Босенко</w:t>
      </w:r>
    </w:p>
    <w:sectPr w:rsidR="008D4825" w:rsidSect="00ED58A5">
      <w:headerReference w:type="default" r:id="rId7"/>
      <w:pgSz w:w="11906" w:h="16838"/>
      <w:pgMar w:top="1134" w:right="510" w:bottom="1134" w:left="170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731AD" w:rsidRDefault="003731AD" w:rsidP="00BB3EBE">
      <w:pPr>
        <w:spacing w:after="0" w:line="240" w:lineRule="auto"/>
      </w:pPr>
      <w:r>
        <w:separator/>
      </w:r>
    </w:p>
  </w:endnote>
  <w:endnote w:type="continuationSeparator" w:id="0">
    <w:p w:rsidR="003731AD" w:rsidRDefault="003731AD" w:rsidP="00BB3E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731AD" w:rsidRDefault="003731AD" w:rsidP="00BB3EBE">
      <w:pPr>
        <w:spacing w:after="0" w:line="240" w:lineRule="auto"/>
      </w:pPr>
      <w:r>
        <w:separator/>
      </w:r>
    </w:p>
  </w:footnote>
  <w:footnote w:type="continuationSeparator" w:id="0">
    <w:p w:rsidR="003731AD" w:rsidRDefault="003731AD" w:rsidP="00BB3EB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524910330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BB3EBE" w:rsidRPr="00BB3EBE" w:rsidRDefault="00BB3EBE">
        <w:pPr>
          <w:pStyle w:val="a4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BB3EBE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BB3EBE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BB3EBE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3577FA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BB3EBE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BB3EBE" w:rsidRDefault="00BB3EBE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2CFC"/>
    <w:rsid w:val="000368F0"/>
    <w:rsid w:val="000770A2"/>
    <w:rsid w:val="000D6053"/>
    <w:rsid w:val="0012516A"/>
    <w:rsid w:val="00142FAB"/>
    <w:rsid w:val="001F60CA"/>
    <w:rsid w:val="00216106"/>
    <w:rsid w:val="00290629"/>
    <w:rsid w:val="003577FA"/>
    <w:rsid w:val="00363046"/>
    <w:rsid w:val="003731AD"/>
    <w:rsid w:val="0038758B"/>
    <w:rsid w:val="003A1D64"/>
    <w:rsid w:val="003B2173"/>
    <w:rsid w:val="003D196E"/>
    <w:rsid w:val="0040495B"/>
    <w:rsid w:val="00451A1B"/>
    <w:rsid w:val="00507C9C"/>
    <w:rsid w:val="005160F1"/>
    <w:rsid w:val="00527607"/>
    <w:rsid w:val="00532D2F"/>
    <w:rsid w:val="005724B0"/>
    <w:rsid w:val="00575754"/>
    <w:rsid w:val="005930BD"/>
    <w:rsid w:val="006070E0"/>
    <w:rsid w:val="006621C9"/>
    <w:rsid w:val="00690241"/>
    <w:rsid w:val="00724425"/>
    <w:rsid w:val="00743E70"/>
    <w:rsid w:val="0074778A"/>
    <w:rsid w:val="007B6802"/>
    <w:rsid w:val="008B0D3C"/>
    <w:rsid w:val="008D4825"/>
    <w:rsid w:val="0090460B"/>
    <w:rsid w:val="00917F8A"/>
    <w:rsid w:val="00947EEF"/>
    <w:rsid w:val="00A20CED"/>
    <w:rsid w:val="00A261B6"/>
    <w:rsid w:val="00AC5D3E"/>
    <w:rsid w:val="00AC677D"/>
    <w:rsid w:val="00AE5BA2"/>
    <w:rsid w:val="00B13633"/>
    <w:rsid w:val="00B17607"/>
    <w:rsid w:val="00B309ED"/>
    <w:rsid w:val="00B65192"/>
    <w:rsid w:val="00B65D7C"/>
    <w:rsid w:val="00B95BD2"/>
    <w:rsid w:val="00BB3EBE"/>
    <w:rsid w:val="00BB678C"/>
    <w:rsid w:val="00BB6855"/>
    <w:rsid w:val="00BD70BF"/>
    <w:rsid w:val="00BE0862"/>
    <w:rsid w:val="00CB1A6C"/>
    <w:rsid w:val="00D02CFC"/>
    <w:rsid w:val="00D90E88"/>
    <w:rsid w:val="00DE6F8A"/>
    <w:rsid w:val="00DF6BA7"/>
    <w:rsid w:val="00E36AD5"/>
    <w:rsid w:val="00E54A92"/>
    <w:rsid w:val="00E610AA"/>
    <w:rsid w:val="00ED58A5"/>
    <w:rsid w:val="00F1115A"/>
    <w:rsid w:val="00F54790"/>
    <w:rsid w:val="00F77E17"/>
    <w:rsid w:val="00F82340"/>
    <w:rsid w:val="00FB2ACA"/>
    <w:rsid w:val="00FE13E8"/>
    <w:rsid w:val="00FE75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22D910E-812D-4DF6-91A6-769C65D640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B3EBE"/>
    <w:pPr>
      <w:spacing w:after="0" w:line="240" w:lineRule="auto"/>
    </w:pPr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BB3EB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BB3EBE"/>
  </w:style>
  <w:style w:type="paragraph" w:styleId="a6">
    <w:name w:val="footer"/>
    <w:basedOn w:val="a"/>
    <w:link w:val="a7"/>
    <w:uiPriority w:val="99"/>
    <w:unhideWhenUsed/>
    <w:rsid w:val="00BB3EB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BB3EBE"/>
  </w:style>
  <w:style w:type="paragraph" w:styleId="a8">
    <w:name w:val="Balloon Text"/>
    <w:basedOn w:val="a"/>
    <w:link w:val="a9"/>
    <w:uiPriority w:val="99"/>
    <w:semiHidden/>
    <w:unhideWhenUsed/>
    <w:rsid w:val="005160F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5160F1"/>
    <w:rPr>
      <w:rFonts w:ascii="Segoe UI" w:hAnsi="Segoe UI" w:cs="Segoe UI"/>
      <w:sz w:val="18"/>
      <w:szCs w:val="18"/>
    </w:rPr>
  </w:style>
  <w:style w:type="paragraph" w:styleId="aa">
    <w:name w:val="List Paragraph"/>
    <w:basedOn w:val="a"/>
    <w:uiPriority w:val="34"/>
    <w:qFormat/>
    <w:rsid w:val="00DE6F8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6669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ABEB07D-CCFA-4D05-AFB1-9FCEF862C1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3</Pages>
  <Words>806</Words>
  <Characters>4597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Савенко Наталья Валентиновна</dc:creator>
  <cp:keywords/>
  <dc:description/>
  <cp:lastModifiedBy>Савенко Наталья Валентиновна</cp:lastModifiedBy>
  <cp:revision>49</cp:revision>
  <cp:lastPrinted>2024-10-22T16:00:00Z</cp:lastPrinted>
  <dcterms:created xsi:type="dcterms:W3CDTF">2024-07-23T07:23:00Z</dcterms:created>
  <dcterms:modified xsi:type="dcterms:W3CDTF">2024-11-06T11:53:00Z</dcterms:modified>
</cp:coreProperties>
</file>