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1BB24" w14:textId="77777777" w:rsidR="00902092" w:rsidRDefault="00902092" w:rsidP="00BB4EAB">
      <w:pPr>
        <w:jc w:val="center"/>
        <w:rPr>
          <w:b/>
          <w:sz w:val="28"/>
          <w:szCs w:val="28"/>
        </w:rPr>
      </w:pPr>
    </w:p>
    <w:p w14:paraId="764544EB" w14:textId="77777777" w:rsidR="00902092" w:rsidRDefault="00902092" w:rsidP="0090209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p w14:paraId="5A71DA57" w14:textId="77777777" w:rsidR="00902092" w:rsidRDefault="00902092" w:rsidP="00BB4EAB">
      <w:pPr>
        <w:jc w:val="center"/>
        <w:rPr>
          <w:b/>
          <w:sz w:val="28"/>
          <w:szCs w:val="28"/>
        </w:rPr>
      </w:pPr>
    </w:p>
    <w:p w14:paraId="5CD215E5" w14:textId="77777777" w:rsidR="00BB4EAB" w:rsidRDefault="00BB4EAB" w:rsidP="00BB4EAB">
      <w:pPr>
        <w:jc w:val="center"/>
      </w:pPr>
      <w:r w:rsidRPr="00E51CE5">
        <w:rPr>
          <w:b/>
          <w:sz w:val="28"/>
          <w:szCs w:val="28"/>
        </w:rPr>
        <w:t>Органы, организации, участвующие в предоставлении услуги</w:t>
      </w:r>
    </w:p>
    <w:p w14:paraId="029EC750" w14:textId="77777777" w:rsidR="00BB4EAB" w:rsidRDefault="00BB4EAB" w:rsidP="00BB4EAB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1701"/>
        <w:gridCol w:w="1417"/>
      </w:tblGrid>
      <w:tr w:rsidR="00BB4EAB" w:rsidRPr="001B07CE" w14:paraId="7DAC598B" w14:textId="77777777" w:rsidTr="009106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08BA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980B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D1FD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Время приема заявлений и документов, выдача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9147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Юридический адрес организации, телефон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3DBE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Адреса электронной почты и сайта</w:t>
            </w:r>
          </w:p>
        </w:tc>
      </w:tr>
      <w:tr w:rsidR="00BB4EAB" w:rsidRPr="001B07CE" w14:paraId="58FFEA16" w14:textId="77777777" w:rsidTr="009106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1A30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8478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20D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0A1F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3974" w14:textId="77777777" w:rsidR="00BB4EAB" w:rsidRPr="001B07CE" w:rsidRDefault="00BB4EAB" w:rsidP="009106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B07CE">
              <w:rPr>
                <w:rFonts w:ascii="Times New Roman" w:hAnsi="Times New Roman" w:cs="Times New Roman"/>
              </w:rPr>
              <w:t>5</w:t>
            </w:r>
          </w:p>
        </w:tc>
      </w:tr>
      <w:tr w:rsidR="00BB4EAB" w:rsidRPr="001B07CE" w14:paraId="3CA90302" w14:textId="77777777" w:rsidTr="0091065F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2AC0" w14:textId="77777777" w:rsidR="00BB4EAB" w:rsidRPr="001B07CE" w:rsidRDefault="00BB4EAB" w:rsidP="0091065F">
            <w:pPr>
              <w:jc w:val="center"/>
              <w:rPr>
                <w:b/>
                <w:sz w:val="28"/>
                <w:szCs w:val="28"/>
              </w:rPr>
            </w:pPr>
            <w:r w:rsidRPr="001B07CE">
              <w:rPr>
                <w:b/>
                <w:sz w:val="28"/>
                <w:szCs w:val="28"/>
              </w:rPr>
              <w:t>Орган администрации, непосредственно предоставляющий услугу</w:t>
            </w:r>
          </w:p>
        </w:tc>
      </w:tr>
      <w:tr w:rsidR="00BB4EAB" w:rsidRPr="00E51CE5" w14:paraId="2D80E275" w14:textId="77777777" w:rsidTr="0091065F">
        <w:trPr>
          <w:trHeight w:val="45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35EC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Управлен</w:t>
            </w:r>
            <w:r>
              <w:rPr>
                <w:sz w:val="24"/>
                <w:szCs w:val="24"/>
              </w:rPr>
              <w:t xml:space="preserve">ие архитектуры и </w:t>
            </w:r>
            <w:proofErr w:type="spellStart"/>
            <w:r>
              <w:rPr>
                <w:sz w:val="24"/>
                <w:szCs w:val="24"/>
              </w:rPr>
              <w:t>градостроительст-ва</w:t>
            </w:r>
            <w:proofErr w:type="spellEnd"/>
            <w:r>
              <w:rPr>
                <w:sz w:val="24"/>
                <w:szCs w:val="24"/>
              </w:rPr>
              <w:t xml:space="preserve"> администрации муниципально</w:t>
            </w:r>
            <w:r w:rsidRPr="00E51CE5">
              <w:rPr>
                <w:sz w:val="24"/>
                <w:szCs w:val="24"/>
              </w:rPr>
              <w:t>го образования Динской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828B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 xml:space="preserve">Понедельник-четверг: </w:t>
            </w:r>
          </w:p>
          <w:p w14:paraId="2666BFE0" w14:textId="77777777" w:rsidR="00BB4EAB" w:rsidRPr="00E51CE5" w:rsidRDefault="00DC5478" w:rsidP="009106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09-00 до 18</w:t>
            </w:r>
            <w:r w:rsidR="00BB4EAB" w:rsidRPr="00E51CE5">
              <w:rPr>
                <w:sz w:val="24"/>
                <w:szCs w:val="24"/>
              </w:rPr>
              <w:t>-00, пя</w:t>
            </w:r>
            <w:r>
              <w:rPr>
                <w:sz w:val="24"/>
                <w:szCs w:val="24"/>
              </w:rPr>
              <w:t>тница и предпраздничные дни: с 09-00 до 16-5</w:t>
            </w:r>
            <w:r w:rsidR="00BB4EAB" w:rsidRPr="00E51CE5">
              <w:rPr>
                <w:sz w:val="24"/>
                <w:szCs w:val="24"/>
              </w:rPr>
              <w:t>0. Перерыв на об</w:t>
            </w:r>
            <w:r>
              <w:rPr>
                <w:sz w:val="24"/>
                <w:szCs w:val="24"/>
              </w:rPr>
              <w:t>ед: с 13-00 до 13-5</w:t>
            </w:r>
            <w:r w:rsidR="00BB4EAB" w:rsidRPr="00E51CE5">
              <w:rPr>
                <w:sz w:val="24"/>
                <w:szCs w:val="24"/>
              </w:rPr>
              <w:t xml:space="preserve">0. </w:t>
            </w:r>
          </w:p>
          <w:p w14:paraId="4EDBC2C0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Выходные дни: суббота, воскресенье, нерабочие праздничные дни</w:t>
            </w:r>
          </w:p>
          <w:p w14:paraId="5FCB1970" w14:textId="77777777" w:rsidR="00BB4EAB" w:rsidRPr="00E51CE5" w:rsidRDefault="00BB4EAB" w:rsidP="0091065F">
            <w:pPr>
              <w:rPr>
                <w:sz w:val="24"/>
                <w:szCs w:val="24"/>
              </w:rPr>
            </w:pPr>
          </w:p>
          <w:p w14:paraId="0D9BC7CA" w14:textId="77777777" w:rsidR="00BB4EAB" w:rsidRPr="00E51CE5" w:rsidRDefault="00BB4EAB" w:rsidP="0091065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4BA7" w14:textId="77777777" w:rsidR="00BB4EAB" w:rsidRPr="00E51CE5" w:rsidRDefault="00DC5478" w:rsidP="009106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 - четверг с 09-00 до 13</w:t>
            </w:r>
            <w:r w:rsidR="00BB4EAB" w:rsidRPr="00E51CE5">
              <w:rPr>
                <w:sz w:val="24"/>
                <w:szCs w:val="24"/>
              </w:rPr>
              <w:t>-00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1326" w14:textId="1CEB9147" w:rsidR="00BB4EAB" w:rsidRPr="00E51CE5" w:rsidRDefault="00BB4EAB" w:rsidP="00DC5478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353204, Россия, Краснодар-</w:t>
            </w:r>
            <w:proofErr w:type="spellStart"/>
            <w:r w:rsidRPr="00E51CE5">
              <w:rPr>
                <w:sz w:val="24"/>
                <w:szCs w:val="24"/>
              </w:rPr>
              <w:t>ский</w:t>
            </w:r>
            <w:proofErr w:type="spellEnd"/>
            <w:r w:rsidRPr="00E51CE5">
              <w:rPr>
                <w:sz w:val="24"/>
                <w:szCs w:val="24"/>
              </w:rPr>
              <w:t xml:space="preserve"> край, Динской район, станица Динская, ул. Красная, 5</w:t>
            </w:r>
            <w:r w:rsidR="00453D54">
              <w:rPr>
                <w:sz w:val="24"/>
                <w:szCs w:val="24"/>
              </w:rPr>
              <w:t>3</w:t>
            </w:r>
            <w:r w:rsidRPr="00E51CE5">
              <w:rPr>
                <w:sz w:val="24"/>
                <w:szCs w:val="24"/>
              </w:rPr>
              <w:t xml:space="preserve"> тел. 8 (86162) 6-</w:t>
            </w:r>
            <w:r w:rsidR="00DC5478">
              <w:rPr>
                <w:sz w:val="24"/>
                <w:szCs w:val="24"/>
              </w:rPr>
              <w:t>12-</w:t>
            </w:r>
            <w:proofErr w:type="gramStart"/>
            <w:r w:rsidR="00DC5478">
              <w:rPr>
                <w:sz w:val="24"/>
                <w:szCs w:val="24"/>
              </w:rPr>
              <w:t xml:space="preserve">96; </w:t>
            </w:r>
            <w:r w:rsidRPr="00E51CE5">
              <w:rPr>
                <w:sz w:val="24"/>
                <w:szCs w:val="24"/>
              </w:rPr>
              <w:t xml:space="preserve"> </w:t>
            </w:r>
            <w:r w:rsidR="00DC5478" w:rsidRPr="00E51CE5">
              <w:rPr>
                <w:sz w:val="24"/>
                <w:szCs w:val="24"/>
              </w:rPr>
              <w:t>8</w:t>
            </w:r>
            <w:proofErr w:type="gramEnd"/>
            <w:r w:rsidR="00DC5478" w:rsidRPr="00E51CE5">
              <w:rPr>
                <w:sz w:val="24"/>
                <w:szCs w:val="24"/>
              </w:rPr>
              <w:t xml:space="preserve"> (86162) 6-</w:t>
            </w:r>
            <w:r w:rsidR="00453D54">
              <w:rPr>
                <w:sz w:val="24"/>
                <w:szCs w:val="24"/>
              </w:rPr>
              <w:t>30</w:t>
            </w:r>
            <w:r w:rsidR="00DC5478">
              <w:rPr>
                <w:sz w:val="24"/>
                <w:szCs w:val="24"/>
              </w:rPr>
              <w:t>-</w:t>
            </w:r>
            <w:r w:rsidR="00453D54">
              <w:rPr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453D" w14:textId="77777777" w:rsidR="00BB4EAB" w:rsidRPr="00E51CE5" w:rsidRDefault="00453D54" w:rsidP="0091065F">
            <w:pPr>
              <w:rPr>
                <w:sz w:val="24"/>
                <w:szCs w:val="24"/>
              </w:rPr>
            </w:pPr>
            <w:hyperlink r:id="rId4" w:history="1">
              <w:r w:rsidR="00BB4EAB" w:rsidRPr="00E51CE5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BB4EAB" w:rsidRPr="00E51CE5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BB4EAB" w:rsidRPr="00E51CE5">
                <w:rPr>
                  <w:rStyle w:val="a3"/>
                  <w:sz w:val="24"/>
                  <w:szCs w:val="24"/>
                  <w:lang w:val="en-US"/>
                </w:rPr>
                <w:t>dinskoi</w:t>
              </w:r>
              <w:proofErr w:type="spellEnd"/>
              <w:r w:rsidR="00BB4EAB" w:rsidRPr="00E51CE5">
                <w:rPr>
                  <w:rStyle w:val="a3"/>
                  <w:sz w:val="24"/>
                  <w:szCs w:val="24"/>
                </w:rPr>
                <w:t>-</w:t>
              </w:r>
              <w:proofErr w:type="spellStart"/>
              <w:r w:rsidR="00BB4EAB" w:rsidRPr="00E51CE5">
                <w:rPr>
                  <w:rStyle w:val="a3"/>
                  <w:sz w:val="24"/>
                  <w:szCs w:val="24"/>
                  <w:lang w:val="en-US"/>
                </w:rPr>
                <w:t>raion</w:t>
              </w:r>
              <w:proofErr w:type="spellEnd"/>
              <w:r w:rsidR="00BB4EAB" w:rsidRPr="00E51CE5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BB4EAB" w:rsidRPr="00E51CE5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BB4EAB" w:rsidRPr="00E51CE5">
              <w:rPr>
                <w:sz w:val="24"/>
                <w:szCs w:val="24"/>
              </w:rPr>
              <w:t>;</w:t>
            </w:r>
          </w:p>
          <w:p w14:paraId="5E0303FC" w14:textId="77777777" w:rsidR="00BB4EAB" w:rsidRDefault="00453D54" w:rsidP="0091065F">
            <w:pPr>
              <w:rPr>
                <w:sz w:val="24"/>
                <w:szCs w:val="24"/>
              </w:rPr>
            </w:pPr>
            <w:hyperlink r:id="rId5" w:history="1"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dinsk</w:t>
              </w:r>
              <w:r w:rsidR="00DC5478" w:rsidRPr="00A11136">
                <w:rPr>
                  <w:rStyle w:val="a3"/>
                  <w:sz w:val="24"/>
                  <w:szCs w:val="24"/>
                </w:rPr>
                <w:t>_</w:t>
              </w:r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arh</w:t>
              </w:r>
              <w:r w:rsidR="00DC5478" w:rsidRPr="00A11136">
                <w:rPr>
                  <w:rStyle w:val="a3"/>
                  <w:sz w:val="24"/>
                  <w:szCs w:val="24"/>
                </w:rPr>
                <w:t>@</w:t>
              </w:r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mo</w:t>
              </w:r>
              <w:r w:rsidR="00DC5478" w:rsidRPr="00A11136">
                <w:rPr>
                  <w:rStyle w:val="a3"/>
                  <w:sz w:val="24"/>
                  <w:szCs w:val="24"/>
                </w:rPr>
                <w:t>.</w:t>
              </w:r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krasnodar</w:t>
              </w:r>
              <w:r w:rsidR="00DC5478" w:rsidRPr="00A11136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BB4EAB" w:rsidRPr="00E51CE5">
              <w:rPr>
                <w:sz w:val="24"/>
                <w:szCs w:val="24"/>
              </w:rPr>
              <w:t>.;</w:t>
            </w:r>
          </w:p>
          <w:p w14:paraId="082278CC" w14:textId="30745227" w:rsidR="00BB4EAB" w:rsidRPr="00453D54" w:rsidRDefault="00453D54" w:rsidP="00453D54">
            <w:pPr>
              <w:rPr>
                <w:sz w:val="24"/>
                <w:szCs w:val="24"/>
                <w:lang w:val="en-US"/>
              </w:rPr>
            </w:pPr>
            <w:bookmarkStart w:id="0" w:name="_GoBack"/>
            <w:r w:rsidRPr="00453D54">
              <w:rPr>
                <w:rStyle w:val="a3"/>
                <w:sz w:val="24"/>
                <w:szCs w:val="24"/>
              </w:rPr>
              <w:t>dinsk-asc@bk.ru</w:t>
            </w:r>
            <w:bookmarkEnd w:id="0"/>
          </w:p>
        </w:tc>
      </w:tr>
      <w:tr w:rsidR="00BB4EAB" w:rsidRPr="00E51CE5" w14:paraId="7465288A" w14:textId="77777777" w:rsidTr="0091065F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6CC2" w14:textId="77777777" w:rsidR="00BB4EAB" w:rsidRPr="00E51CE5" w:rsidRDefault="00BB4EAB" w:rsidP="0091065F">
            <w:pPr>
              <w:jc w:val="center"/>
              <w:rPr>
                <w:b/>
                <w:sz w:val="28"/>
                <w:szCs w:val="28"/>
              </w:rPr>
            </w:pPr>
            <w:r w:rsidRPr="00E51CE5">
              <w:rPr>
                <w:b/>
                <w:sz w:val="28"/>
                <w:szCs w:val="28"/>
              </w:rPr>
              <w:t>Органы, организации, участвующие в предоставлении услуги</w:t>
            </w:r>
          </w:p>
        </w:tc>
      </w:tr>
      <w:tr w:rsidR="00BB4EAB" w:rsidRPr="00E51CE5" w14:paraId="1301E8EB" w14:textId="77777777" w:rsidTr="0091065F">
        <w:trPr>
          <w:trHeight w:val="36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1CB5" w14:textId="77777777" w:rsidR="00BB4EAB" w:rsidRPr="00E51CE5" w:rsidRDefault="00BB4EAB" w:rsidP="0091065F">
            <w:pPr>
              <w:pStyle w:val="a4"/>
              <w:rPr>
                <w:rFonts w:ascii="Times New Roman" w:hAnsi="Times New Roman" w:cs="Times New Roman"/>
              </w:rPr>
            </w:pPr>
            <w:r w:rsidRPr="00E51CE5">
              <w:rPr>
                <w:rFonts w:ascii="Times New Roman" w:hAnsi="Times New Roman" w:cs="Times New Roman"/>
              </w:rPr>
              <w:t>Филиал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в Динском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3F38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Понедельник - пятница с 08.00 до 20.00 без перерыва, суббота с 08.00 до 13.00. Выходные дни - воскресенье, нерабочие праздничные дни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1DAA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Понедельник-пятница с 08.00 до 18.00 без перерыва, суббота с 08.00 до 13.00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BFD4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 xml:space="preserve">353204, Россия, Краснодарский край, Динской район, станица Динская, ул. Красная, д.112, тел.8 (86162) </w:t>
            </w:r>
          </w:p>
          <w:p w14:paraId="3D2ADCEA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6-64-14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DFFD" w14:textId="77777777" w:rsidR="00BB4EAB" w:rsidRDefault="00453D54" w:rsidP="00DC5478">
            <w:pPr>
              <w:rPr>
                <w:sz w:val="24"/>
                <w:szCs w:val="24"/>
              </w:rPr>
            </w:pPr>
            <w:hyperlink r:id="rId6" w:history="1"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DC5478" w:rsidRPr="00A11136">
                <w:rPr>
                  <w:rStyle w:val="a3"/>
                  <w:sz w:val="24"/>
                  <w:szCs w:val="24"/>
                </w:rPr>
                <w:t>.</w:t>
              </w:r>
              <w:r w:rsidR="00DC5478" w:rsidRPr="00A11136">
                <w:rPr>
                  <w:rStyle w:val="a3"/>
                  <w:sz w:val="24"/>
                  <w:szCs w:val="24"/>
                  <w:lang w:val="en-US"/>
                </w:rPr>
                <w:t>e-mfc.ru</w:t>
              </w:r>
            </w:hyperlink>
          </w:p>
          <w:p w14:paraId="68C2C4B9" w14:textId="77777777" w:rsidR="00DC5478" w:rsidRPr="00DC5478" w:rsidRDefault="00DC5478" w:rsidP="00DC5478">
            <w:pPr>
              <w:rPr>
                <w:sz w:val="24"/>
                <w:szCs w:val="24"/>
              </w:rPr>
            </w:pPr>
          </w:p>
        </w:tc>
      </w:tr>
      <w:tr w:rsidR="00BB4EAB" w:rsidRPr="00E51CE5" w14:paraId="703F26DB" w14:textId="77777777" w:rsidTr="009106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2E93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Динской отдел Управления Федеральной службы государственной регистрации,</w:t>
            </w:r>
          </w:p>
          <w:p w14:paraId="0474A7E1" w14:textId="77777777" w:rsidR="00BB4EAB" w:rsidRPr="00E51CE5" w:rsidRDefault="00BB4EAB" w:rsidP="0091065F">
            <w:pPr>
              <w:rPr>
                <w:sz w:val="24"/>
                <w:szCs w:val="24"/>
                <w:u w:val="single"/>
              </w:rPr>
            </w:pPr>
            <w:r w:rsidRPr="00E51CE5">
              <w:rPr>
                <w:sz w:val="24"/>
                <w:szCs w:val="24"/>
              </w:rPr>
              <w:lastRenderedPageBreak/>
              <w:t>кадастра и картографии по Краснодарскому краю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7D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lastRenderedPageBreak/>
              <w:t>Понедельник-Четверг с 9:00 - 18:00;</w:t>
            </w:r>
          </w:p>
          <w:p w14:paraId="1759E649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пятница с 9:00 - 17:00;</w:t>
            </w:r>
          </w:p>
          <w:p w14:paraId="6EE42CD3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перерыв с 13:00 - 14:00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7E3B" w14:textId="77777777" w:rsidR="00BB4EAB" w:rsidRPr="00E51CE5" w:rsidRDefault="00BB4EAB" w:rsidP="0091065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86B5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353200, Россия, Краснодарский край,</w:t>
            </w:r>
          </w:p>
          <w:p w14:paraId="0D4FAF77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 xml:space="preserve">Динской район, ст. Динская, ул. </w:t>
            </w:r>
            <w:r w:rsidRPr="00E51CE5">
              <w:rPr>
                <w:sz w:val="24"/>
                <w:szCs w:val="24"/>
              </w:rPr>
              <w:lastRenderedPageBreak/>
              <w:t>Луначарского, дом 41</w:t>
            </w:r>
          </w:p>
          <w:p w14:paraId="450B1650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телефон/факс 8 (86162) 6-20-47,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C9BC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lastRenderedPageBreak/>
              <w:t>OO_31@frskuban.ru</w:t>
            </w:r>
          </w:p>
        </w:tc>
      </w:tr>
      <w:tr w:rsidR="00BB4EAB" w:rsidRPr="00E51CE5" w14:paraId="649C8D3E" w14:textId="77777777" w:rsidTr="009106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9F89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  <w:shd w:val="clear" w:color="auto" w:fill="FFFFFF"/>
              </w:rPr>
              <w:t>Межрайонная инспекция Федеральной налоговой службы № 14 по Краснодарскому краю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DE6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Понедельник-Четверг с 9:00 - 18:00;</w:t>
            </w:r>
          </w:p>
          <w:p w14:paraId="5E40B64E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пятница с 9:00 - 16:45;</w:t>
            </w:r>
          </w:p>
          <w:p w14:paraId="739EC1CC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перерыв с 13:00 - 13:45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ABCB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Понедельник, Среда с 9:00 - 18:00; Вторник, Четверг с 9:00 - 19:00;</w:t>
            </w:r>
          </w:p>
          <w:p w14:paraId="6C3447CF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пятница с 9:00 - 16:45; каждая 2 и 4 суббота месяца</w:t>
            </w:r>
          </w:p>
          <w:p w14:paraId="2CB3D1D4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>с 10:00 до 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6EC9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  <w:shd w:val="clear" w:color="auto" w:fill="FFFFFF"/>
              </w:rPr>
              <w:t>352330, Краснодарский край,  Динской район, ст.</w:t>
            </w:r>
            <w:r w:rsidR="003905E8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E51CE5">
              <w:rPr>
                <w:sz w:val="24"/>
                <w:szCs w:val="24"/>
                <w:shd w:val="clear" w:color="auto" w:fill="FFFFFF"/>
              </w:rPr>
              <w:t>Динская, ул.</w:t>
            </w:r>
            <w:r w:rsidR="003905E8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E51CE5">
              <w:rPr>
                <w:sz w:val="24"/>
                <w:szCs w:val="24"/>
                <w:shd w:val="clear" w:color="auto" w:fill="FFFFFF"/>
              </w:rPr>
              <w:t xml:space="preserve">Гоголя, 108, телефон </w:t>
            </w:r>
            <w:r w:rsidRPr="00E51CE5">
              <w:rPr>
                <w:sz w:val="21"/>
                <w:szCs w:val="21"/>
                <w:shd w:val="clear" w:color="auto" w:fill="FFFFFF"/>
              </w:rPr>
              <w:t>8</w:t>
            </w:r>
            <w:r w:rsidRPr="00E51CE5">
              <w:rPr>
                <w:sz w:val="24"/>
                <w:szCs w:val="24"/>
                <w:shd w:val="clear" w:color="auto" w:fill="FFFFFF"/>
              </w:rPr>
              <w:t>(86162) 6-15-15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468" w14:textId="77777777" w:rsidR="00BB4EAB" w:rsidRPr="00E51CE5" w:rsidRDefault="00BB4EAB" w:rsidP="0091065F">
            <w:pPr>
              <w:rPr>
                <w:sz w:val="24"/>
                <w:szCs w:val="24"/>
              </w:rPr>
            </w:pPr>
            <w:r w:rsidRPr="00E51CE5">
              <w:rPr>
                <w:sz w:val="24"/>
                <w:szCs w:val="24"/>
              </w:rPr>
              <w:t xml:space="preserve">сайт: </w:t>
            </w:r>
            <w:hyperlink r:id="rId7" w:tgtFrame="_blank" w:history="1">
              <w:r w:rsidRPr="00E51CE5">
                <w:rPr>
                  <w:rStyle w:val="a3"/>
                  <w:sz w:val="24"/>
                  <w:szCs w:val="24"/>
                </w:rPr>
                <w:t>nalog.ru</w:t>
              </w:r>
            </w:hyperlink>
          </w:p>
        </w:tc>
      </w:tr>
      <w:tr w:rsidR="00BB4EAB" w:rsidRPr="00E51CE5" w14:paraId="50926C06" w14:textId="77777777" w:rsidTr="009106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2E53" w14:textId="7CEB0F59" w:rsidR="00BB4EAB" w:rsidRPr="00FD669A" w:rsidRDefault="00F74678" w:rsidP="0091065F">
            <w:pPr>
              <w:rPr>
                <w:sz w:val="24"/>
                <w:szCs w:val="24"/>
              </w:rPr>
            </w:pPr>
            <w:r w:rsidRPr="00FD669A">
              <w:rPr>
                <w:color w:val="000000"/>
                <w:sz w:val="24"/>
                <w:szCs w:val="24"/>
              </w:rPr>
              <w:t>Управлением государственной охраны объектов культурного наследия администрации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6AC7" w14:textId="77777777" w:rsidR="00AA0A18" w:rsidRDefault="00AA0A18" w:rsidP="0091065F">
            <w:pPr>
              <w:rPr>
                <w:sz w:val="24"/>
                <w:szCs w:val="24"/>
              </w:rPr>
            </w:pPr>
            <w:r w:rsidRPr="00AA0A18">
              <w:rPr>
                <w:sz w:val="24"/>
                <w:szCs w:val="24"/>
              </w:rPr>
              <w:t>Понедельник - четверг: с 09.00 до 18.00</w:t>
            </w:r>
            <w:r>
              <w:rPr>
                <w:sz w:val="24"/>
                <w:szCs w:val="24"/>
              </w:rPr>
              <w:t>;</w:t>
            </w:r>
          </w:p>
          <w:p w14:paraId="0C3062CD" w14:textId="77777777" w:rsidR="00AA0A18" w:rsidRDefault="00AA0A18" w:rsidP="0091065F">
            <w:pPr>
              <w:rPr>
                <w:sz w:val="24"/>
                <w:szCs w:val="24"/>
              </w:rPr>
            </w:pPr>
            <w:r w:rsidRPr="00AA0A18">
              <w:rPr>
                <w:sz w:val="24"/>
                <w:szCs w:val="24"/>
              </w:rPr>
              <w:t>пятница: с 09.00 до 17.00</w:t>
            </w:r>
            <w:r>
              <w:rPr>
                <w:sz w:val="24"/>
                <w:szCs w:val="24"/>
              </w:rPr>
              <w:t>;</w:t>
            </w:r>
          </w:p>
          <w:p w14:paraId="2F8FDB0E" w14:textId="499FA2AB" w:rsidR="00BB4EAB" w:rsidRPr="00E51CE5" w:rsidRDefault="00AA0A18" w:rsidP="0091065F">
            <w:pPr>
              <w:rPr>
                <w:sz w:val="24"/>
                <w:szCs w:val="24"/>
              </w:rPr>
            </w:pPr>
            <w:r w:rsidRPr="00AA0A18">
              <w:rPr>
                <w:sz w:val="24"/>
                <w:szCs w:val="24"/>
              </w:rPr>
              <w:t xml:space="preserve"> перерыв: с 13.00 до 13.50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64B4" w14:textId="77777777" w:rsidR="00BB4EAB" w:rsidRPr="00E51CE5" w:rsidRDefault="00BB4EAB" w:rsidP="0091065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BE26" w14:textId="65C00A93" w:rsidR="00BB4EAB" w:rsidRPr="00E51CE5" w:rsidRDefault="00AA0A18" w:rsidP="0091065F">
            <w:pPr>
              <w:rPr>
                <w:sz w:val="24"/>
                <w:szCs w:val="24"/>
              </w:rPr>
            </w:pPr>
            <w:r w:rsidRPr="00AA0A18">
              <w:rPr>
                <w:sz w:val="24"/>
                <w:szCs w:val="24"/>
              </w:rPr>
              <w:t xml:space="preserve">350063, Краснодарский край, г. Краснодар, ул. Красноармейская, 16 </w:t>
            </w:r>
            <w:r w:rsidR="00BB4EAB" w:rsidRPr="00E51CE5">
              <w:rPr>
                <w:sz w:val="24"/>
                <w:szCs w:val="24"/>
              </w:rPr>
              <w:t>телефон/факс: 8(861)-</w:t>
            </w:r>
            <w:r w:rsidRPr="00AA0A18">
              <w:rPr>
                <w:sz w:val="24"/>
                <w:szCs w:val="24"/>
              </w:rPr>
              <w:t>268-32-23</w:t>
            </w:r>
            <w:r>
              <w:rPr>
                <w:sz w:val="24"/>
                <w:szCs w:val="24"/>
              </w:rPr>
              <w:t>, 8</w:t>
            </w:r>
            <w:r w:rsidRPr="00E51CE5">
              <w:rPr>
                <w:sz w:val="24"/>
                <w:szCs w:val="24"/>
              </w:rPr>
              <w:t>(861)-</w:t>
            </w:r>
            <w:r w:rsidRPr="00AA0A18">
              <w:rPr>
                <w:sz w:val="24"/>
                <w:szCs w:val="24"/>
              </w:rPr>
              <w:t>268-</w:t>
            </w:r>
            <w:r>
              <w:rPr>
                <w:sz w:val="24"/>
                <w:szCs w:val="24"/>
              </w:rPr>
              <w:t>00</w:t>
            </w:r>
            <w:r w:rsidRPr="00AA0A1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74,</w:t>
            </w:r>
            <w:r w:rsidRPr="00E51C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E51CE5">
              <w:rPr>
                <w:sz w:val="24"/>
                <w:szCs w:val="24"/>
              </w:rPr>
              <w:t>(861)-</w:t>
            </w:r>
            <w:r>
              <w:t xml:space="preserve"> </w:t>
            </w:r>
            <w:r w:rsidRPr="00AA0A18">
              <w:rPr>
                <w:sz w:val="24"/>
                <w:szCs w:val="24"/>
              </w:rPr>
              <w:t>267-31-37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5BFB" w14:textId="43231335" w:rsidR="00BB4EAB" w:rsidRPr="00E51CE5" w:rsidRDefault="00AA0A18" w:rsidP="0091065F">
            <w:pPr>
              <w:rPr>
                <w:sz w:val="24"/>
                <w:szCs w:val="24"/>
                <w:lang w:val="en-US"/>
              </w:rPr>
            </w:pPr>
            <w:r w:rsidRPr="00AA0A18">
              <w:rPr>
                <w:sz w:val="24"/>
                <w:szCs w:val="24"/>
              </w:rPr>
              <w:t>uorn@krasnodar.ru</w:t>
            </w:r>
          </w:p>
        </w:tc>
      </w:tr>
    </w:tbl>
    <w:p w14:paraId="1C46F2BB" w14:textId="77777777" w:rsidR="00BB4EAB" w:rsidRPr="001B07CE" w:rsidRDefault="00BB4EAB" w:rsidP="00BB4EA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val="en-US"/>
        </w:rPr>
      </w:pPr>
      <w:r w:rsidRPr="001B07CE">
        <w:rPr>
          <w:b/>
          <w:sz w:val="28"/>
          <w:szCs w:val="28"/>
          <w:lang w:val="en-US"/>
        </w:rPr>
        <w:t xml:space="preserve"> </w:t>
      </w:r>
    </w:p>
    <w:p w14:paraId="68DAAD86" w14:textId="77777777" w:rsidR="00BB4EAB" w:rsidRDefault="00BB4EAB" w:rsidP="00BB4EAB">
      <w:pPr>
        <w:rPr>
          <w:sz w:val="28"/>
          <w:szCs w:val="28"/>
        </w:rPr>
      </w:pPr>
    </w:p>
    <w:p w14:paraId="283FD35C" w14:textId="77777777" w:rsidR="00BB4EAB" w:rsidRDefault="00BB4EAB" w:rsidP="00BB4EAB">
      <w:pPr>
        <w:jc w:val="right"/>
        <w:rPr>
          <w:sz w:val="28"/>
          <w:szCs w:val="28"/>
        </w:rPr>
      </w:pPr>
    </w:p>
    <w:p w14:paraId="339C368E" w14:textId="77777777" w:rsidR="00BB4EAB" w:rsidRDefault="00BB4EAB" w:rsidP="00BB4EAB"/>
    <w:p w14:paraId="0AE5C007" w14:textId="77777777" w:rsidR="00B576B4" w:rsidRDefault="00B576B4"/>
    <w:sectPr w:rsidR="00B576B4" w:rsidSect="00EC2111">
      <w:pgSz w:w="11906" w:h="16838"/>
      <w:pgMar w:top="1418" w:right="635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AB"/>
    <w:rsid w:val="001562F7"/>
    <w:rsid w:val="00221EFF"/>
    <w:rsid w:val="00275A5B"/>
    <w:rsid w:val="003905E8"/>
    <w:rsid w:val="00453D54"/>
    <w:rsid w:val="00902092"/>
    <w:rsid w:val="00AA0A18"/>
    <w:rsid w:val="00B576B4"/>
    <w:rsid w:val="00BB4EAB"/>
    <w:rsid w:val="00DC5478"/>
    <w:rsid w:val="00F74678"/>
    <w:rsid w:val="00FD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A194"/>
  <w15:docId w15:val="{EE8F082D-4349-45FB-A6A1-74F6FEA4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B4EA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B4EAB"/>
    <w:rPr>
      <w:color w:val="000080"/>
      <w:u w:val="single"/>
    </w:rPr>
  </w:style>
  <w:style w:type="paragraph" w:customStyle="1" w:styleId="a4">
    <w:name w:val="Прижатый влево"/>
    <w:basedOn w:val="a"/>
    <w:next w:val="a"/>
    <w:uiPriority w:val="99"/>
    <w:rsid w:val="00BB4EA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B4EA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20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09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5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lo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-mfc.ru" TargetMode="External"/><Relationship Id="rId5" Type="http://schemas.openxmlformats.org/officeDocument/2006/relationships/hyperlink" Target="mailto:dinsk_arh@mo.krasnodar.ru" TargetMode="External"/><Relationship Id="rId4" Type="http://schemas.openxmlformats.org/officeDocument/2006/relationships/hyperlink" Target="http://www.dinskoi-raion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user195</dc:creator>
  <cp:lastModifiedBy>user72</cp:lastModifiedBy>
  <cp:revision>7</cp:revision>
  <cp:lastPrinted>2020-03-19T12:25:00Z</cp:lastPrinted>
  <dcterms:created xsi:type="dcterms:W3CDTF">2021-02-16T08:59:00Z</dcterms:created>
  <dcterms:modified xsi:type="dcterms:W3CDTF">2023-06-14T13:33:00Z</dcterms:modified>
</cp:coreProperties>
</file>